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E4" w:rsidRDefault="001B21E4">
      <w:pPr>
        <w:rPr>
          <w:noProof/>
          <w:sz w:val="24"/>
          <w:szCs w:val="24"/>
        </w:rPr>
      </w:pPr>
    </w:p>
    <w:p w:rsidR="00F42600" w:rsidRDefault="00F42600">
      <w:pPr>
        <w:spacing w:line="360" w:lineRule="exact"/>
        <w:rPr>
          <w:sz w:val="20"/>
          <w:szCs w:val="20"/>
        </w:rPr>
      </w:pPr>
      <w:bookmarkStart w:id="0" w:name="_GoBack"/>
      <w:bookmarkEnd w:id="0"/>
    </w:p>
    <w:p w:rsidR="00F42600" w:rsidRDefault="001B21E4">
      <w:pPr>
        <w:tabs>
          <w:tab w:val="left" w:pos="1760"/>
          <w:tab w:val="left" w:pos="3080"/>
          <w:tab w:val="left" w:pos="3560"/>
          <w:tab w:val="left" w:pos="4960"/>
          <w:tab w:val="left" w:pos="5540"/>
          <w:tab w:val="left" w:pos="6080"/>
          <w:tab w:val="left" w:pos="7080"/>
          <w:tab w:val="left" w:pos="8420"/>
          <w:tab w:val="left" w:pos="8880"/>
        </w:tabs>
        <w:ind w:left="74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Рабочая</w:t>
      </w:r>
      <w:r>
        <w:rPr>
          <w:rFonts w:eastAsia="Times New Roman"/>
          <w:color w:val="00000A"/>
          <w:sz w:val="24"/>
          <w:szCs w:val="24"/>
        </w:rPr>
        <w:tab/>
        <w:t>программа</w:t>
      </w:r>
      <w:r>
        <w:rPr>
          <w:rFonts w:eastAsia="Times New Roman"/>
          <w:color w:val="00000A"/>
          <w:sz w:val="24"/>
          <w:szCs w:val="24"/>
        </w:rPr>
        <w:tab/>
        <w:t>по</w:t>
      </w:r>
      <w:r>
        <w:rPr>
          <w:rFonts w:eastAsia="Times New Roman"/>
          <w:color w:val="00000A"/>
          <w:sz w:val="24"/>
          <w:szCs w:val="24"/>
        </w:rPr>
        <w:tab/>
        <w:t>математике</w:t>
      </w:r>
      <w:r>
        <w:rPr>
          <w:rFonts w:eastAsia="Times New Roman"/>
          <w:color w:val="00000A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5-6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классов</w:t>
      </w:r>
      <w:r>
        <w:rPr>
          <w:rFonts w:eastAsia="Times New Roman"/>
          <w:color w:val="00000A"/>
          <w:sz w:val="24"/>
          <w:szCs w:val="24"/>
        </w:rPr>
        <w:tab/>
        <w:t>составлена</w:t>
      </w:r>
      <w:r>
        <w:rPr>
          <w:rFonts w:eastAsia="Times New Roman"/>
          <w:color w:val="00000A"/>
          <w:sz w:val="24"/>
          <w:szCs w:val="24"/>
        </w:rPr>
        <w:tab/>
        <w:t>на</w:t>
      </w:r>
      <w:r>
        <w:rPr>
          <w:rFonts w:eastAsia="Times New Roman"/>
          <w:color w:val="00000A"/>
          <w:sz w:val="24"/>
          <w:szCs w:val="24"/>
        </w:rPr>
        <w:tab/>
        <w:t>основе</w:t>
      </w:r>
    </w:p>
    <w:p w:rsidR="00F42600" w:rsidRDefault="00F42600">
      <w:pPr>
        <w:spacing w:line="53" w:lineRule="exact"/>
        <w:rPr>
          <w:sz w:val="20"/>
          <w:szCs w:val="20"/>
        </w:rPr>
      </w:pPr>
    </w:p>
    <w:p w:rsidR="00F42600" w:rsidRDefault="001B21E4">
      <w:pPr>
        <w:spacing w:line="27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Фундаментального ядра содержания общего образования, Федерального государственного образовательного стандарта основного общего образования и требований к результатам освоения основной общеобразовательной программы основного общего образования, представленных в Примерной программе основного общего образования по математике, а также в пособии для учителей «Математика. Рабочие программы. 5-6 классы» по УМК Г.В. Дорофеева и др. (Сост. Т.А. Бурмистрова. - М.: Просвещение, 2014 г).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55" w:lineRule="exact"/>
        <w:rPr>
          <w:sz w:val="20"/>
          <w:szCs w:val="20"/>
        </w:rPr>
      </w:pPr>
    </w:p>
    <w:p w:rsidR="00F42600" w:rsidRDefault="001B21E4">
      <w:pPr>
        <w:spacing w:line="267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ИЗУЧЕНИЯ КУРСА МАТЕМАТИКИ в 5-6 КЛАССАХ</w:t>
      </w:r>
    </w:p>
    <w:p w:rsidR="00F42600" w:rsidRDefault="00F42600">
      <w:pPr>
        <w:spacing w:line="255" w:lineRule="exact"/>
        <w:rPr>
          <w:sz w:val="20"/>
          <w:szCs w:val="20"/>
        </w:rPr>
      </w:pPr>
    </w:p>
    <w:p w:rsidR="00F42600" w:rsidRDefault="001B21E4">
      <w:pPr>
        <w:spacing w:line="264" w:lineRule="auto"/>
        <w:ind w:left="260" w:right="14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позволяет добиваться следующих результатов освоения образовательной программы основного общего образования:</w:t>
      </w:r>
    </w:p>
    <w:p w:rsidR="00F42600" w:rsidRDefault="00F42600">
      <w:pPr>
        <w:spacing w:line="338" w:lineRule="exact"/>
        <w:rPr>
          <w:sz w:val="20"/>
          <w:szCs w:val="20"/>
        </w:rPr>
      </w:pPr>
    </w:p>
    <w:p w:rsidR="00F42600" w:rsidRDefault="001B21E4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64" w:lineRule="auto"/>
        <w:ind w:left="980" w:right="12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42600" w:rsidRDefault="00F42600">
      <w:pPr>
        <w:spacing w:line="28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70" w:lineRule="auto"/>
        <w:ind w:left="980" w:right="12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F42600" w:rsidRDefault="00F42600">
      <w:pPr>
        <w:spacing w:line="18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71" w:lineRule="auto"/>
        <w:ind w:left="980" w:right="12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42600" w:rsidRDefault="00F42600">
      <w:pPr>
        <w:spacing w:line="18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64" w:lineRule="auto"/>
        <w:ind w:left="980" w:right="1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42600" w:rsidRDefault="00F42600">
      <w:pPr>
        <w:spacing w:line="26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66" w:lineRule="auto"/>
        <w:ind w:left="980" w:right="12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F42600" w:rsidRDefault="00F42600">
      <w:pPr>
        <w:spacing w:line="24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64" w:lineRule="auto"/>
        <w:ind w:left="980" w:right="1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креативности мышления, инициативы, находчивости, активности при решении арифметических задач;</w:t>
      </w:r>
    </w:p>
    <w:p w:rsidR="00F42600" w:rsidRDefault="00F42600">
      <w:pPr>
        <w:spacing w:line="26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66" w:lineRule="auto"/>
        <w:ind w:left="980" w:right="12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F42600" w:rsidRDefault="00F42600">
      <w:pPr>
        <w:spacing w:line="24" w:lineRule="exact"/>
        <w:rPr>
          <w:rFonts w:eastAsia="Times New Roman"/>
        </w:rPr>
      </w:pPr>
    </w:p>
    <w:p w:rsidR="00F42600" w:rsidRDefault="001B21E4">
      <w:pPr>
        <w:numPr>
          <w:ilvl w:val="0"/>
          <w:numId w:val="1"/>
        </w:numPr>
        <w:tabs>
          <w:tab w:val="left" w:pos="980"/>
        </w:tabs>
        <w:spacing w:line="265" w:lineRule="auto"/>
        <w:ind w:left="980" w:right="12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F42600" w:rsidRDefault="00F42600">
      <w:pPr>
        <w:spacing w:line="337" w:lineRule="exact"/>
        <w:rPr>
          <w:sz w:val="20"/>
          <w:szCs w:val="20"/>
        </w:rPr>
      </w:pPr>
    </w:p>
    <w:p w:rsidR="00F42600" w:rsidRDefault="001B21E4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2"/>
        </w:numPr>
        <w:tabs>
          <w:tab w:val="left" w:pos="980"/>
        </w:tabs>
        <w:spacing w:line="270" w:lineRule="auto"/>
        <w:ind w:left="980" w:right="12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42600" w:rsidRDefault="00F42600">
      <w:pPr>
        <w:spacing w:line="9" w:lineRule="exact"/>
        <w:rPr>
          <w:rFonts w:eastAsia="Times New Roman"/>
        </w:rPr>
      </w:pPr>
    </w:p>
    <w:p w:rsidR="00F42600" w:rsidRDefault="001B21E4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осуществлять контроль по образцу и вносить необходимые коррективы;</w:t>
      </w:r>
    </w:p>
    <w:p w:rsidR="00F42600" w:rsidRDefault="00F42600">
      <w:pPr>
        <w:spacing w:line="53" w:lineRule="exact"/>
        <w:rPr>
          <w:rFonts w:eastAsia="Times New Roman"/>
        </w:rPr>
      </w:pPr>
    </w:p>
    <w:p w:rsidR="00F42600" w:rsidRDefault="001B21E4">
      <w:pPr>
        <w:numPr>
          <w:ilvl w:val="0"/>
          <w:numId w:val="2"/>
        </w:numPr>
        <w:tabs>
          <w:tab w:val="left" w:pos="980"/>
        </w:tabs>
        <w:spacing w:line="270" w:lineRule="auto"/>
        <w:ind w:left="980" w:right="12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42600" w:rsidRDefault="00F42600">
      <w:pPr>
        <w:spacing w:line="9" w:lineRule="exact"/>
        <w:rPr>
          <w:rFonts w:eastAsia="Times New Roman"/>
        </w:rPr>
      </w:pPr>
    </w:p>
    <w:p w:rsidR="00F42600" w:rsidRDefault="001B21E4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  устанавливать   причинно-следственные   связи;   строить   логические</w:t>
      </w:r>
    </w:p>
    <w:p w:rsidR="00F42600" w:rsidRDefault="00F42600">
      <w:pPr>
        <w:sectPr w:rsidR="00F42600">
          <w:pgSz w:w="11900" w:h="16838"/>
          <w:pgMar w:top="849" w:right="866" w:bottom="579" w:left="1440" w:header="0" w:footer="0" w:gutter="0"/>
          <w:cols w:space="720" w:equalWidth="0">
            <w:col w:w="9600"/>
          </w:cols>
        </w:sectPr>
      </w:pPr>
    </w:p>
    <w:p w:rsidR="00F42600" w:rsidRDefault="001B21E4">
      <w:pPr>
        <w:spacing w:line="264" w:lineRule="auto"/>
        <w:ind w:left="9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рассуждения, умозаключения (индуктивные, дедуктивные и по аналогии) и выводы;</w:t>
      </w:r>
    </w:p>
    <w:p w:rsidR="00F42600" w:rsidRDefault="00F42600">
      <w:pPr>
        <w:spacing w:line="26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5" w:lineRule="auto"/>
        <w:ind w:left="980" w:right="5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42600" w:rsidRDefault="00F42600">
      <w:pPr>
        <w:spacing w:line="26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73" w:lineRule="auto"/>
        <w:ind w:left="980" w:right="54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42600" w:rsidRDefault="00F42600">
      <w:pPr>
        <w:spacing w:line="19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70" w:lineRule="auto"/>
        <w:ind w:left="980" w:right="54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F42600" w:rsidRDefault="00F42600">
      <w:pPr>
        <w:spacing w:line="21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5" w:lineRule="auto"/>
        <w:ind w:left="980" w:right="5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F42600" w:rsidRDefault="00F42600">
      <w:pPr>
        <w:spacing w:line="24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4" w:lineRule="auto"/>
        <w:ind w:left="980" w:right="5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F42600" w:rsidRDefault="00F42600">
      <w:pPr>
        <w:spacing w:line="28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71" w:lineRule="auto"/>
        <w:ind w:left="980" w:right="54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42600" w:rsidRDefault="00F42600">
      <w:pPr>
        <w:spacing w:line="23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70" w:lineRule="auto"/>
        <w:ind w:left="980" w:right="540" w:hanging="358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42600" w:rsidRDefault="00F42600">
      <w:pPr>
        <w:spacing w:line="18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7" w:lineRule="auto"/>
        <w:ind w:left="980" w:right="5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F42600" w:rsidRDefault="00F42600">
      <w:pPr>
        <w:spacing w:line="22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4" w:lineRule="auto"/>
        <w:ind w:left="980" w:right="56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F42600" w:rsidRDefault="00F42600">
      <w:pPr>
        <w:spacing w:line="26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6" w:lineRule="auto"/>
        <w:ind w:left="980" w:right="54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F42600" w:rsidRDefault="00F42600">
      <w:pPr>
        <w:spacing w:line="24" w:lineRule="exact"/>
        <w:rPr>
          <w:rFonts w:eastAsia="Times New Roman"/>
        </w:rPr>
      </w:pPr>
    </w:p>
    <w:p w:rsidR="00F42600" w:rsidRDefault="001B21E4">
      <w:pPr>
        <w:numPr>
          <w:ilvl w:val="0"/>
          <w:numId w:val="3"/>
        </w:numPr>
        <w:tabs>
          <w:tab w:val="left" w:pos="980"/>
        </w:tabs>
        <w:spacing w:line="264" w:lineRule="auto"/>
        <w:ind w:left="980" w:right="560" w:hanging="358"/>
        <w:rPr>
          <w:rFonts w:eastAsia="Times New Roman"/>
        </w:rPr>
      </w:pPr>
      <w:r>
        <w:rPr>
          <w:rFonts w:eastAsia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F42600" w:rsidRDefault="00F42600">
      <w:pPr>
        <w:spacing w:line="293" w:lineRule="exact"/>
        <w:rPr>
          <w:sz w:val="20"/>
          <w:szCs w:val="20"/>
        </w:rPr>
      </w:pPr>
    </w:p>
    <w:p w:rsidR="00F42600" w:rsidRDefault="001B21E4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ПРЕДМЕТНЫЕ:</w:t>
      </w:r>
    </w:p>
    <w:p w:rsidR="00F42600" w:rsidRDefault="00F42600">
      <w:pPr>
        <w:spacing w:line="276" w:lineRule="exact"/>
        <w:rPr>
          <w:sz w:val="20"/>
          <w:szCs w:val="20"/>
        </w:rPr>
      </w:pPr>
    </w:p>
    <w:p w:rsidR="00F42600" w:rsidRDefault="001B21E4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Рациональные числа</w:t>
      </w:r>
    </w:p>
    <w:p w:rsidR="00F42600" w:rsidRDefault="00F42600">
      <w:pPr>
        <w:spacing w:line="3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научится:</w:t>
      </w:r>
    </w:p>
    <w:p w:rsidR="00F42600" w:rsidRDefault="00F42600">
      <w:pPr>
        <w:spacing w:line="36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понимать особенности десятичной системы счисления;</w:t>
      </w:r>
    </w:p>
    <w:p w:rsidR="00F42600" w:rsidRDefault="00F42600">
      <w:pPr>
        <w:spacing w:line="43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владеть понятиями, связанными с делимостью натуральных чисел;</w:t>
      </w:r>
    </w:p>
    <w:p w:rsidR="00F42600" w:rsidRDefault="00F42600">
      <w:pPr>
        <w:spacing w:line="53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4"/>
        </w:numPr>
        <w:tabs>
          <w:tab w:val="left" w:pos="980"/>
        </w:tabs>
        <w:spacing w:line="264" w:lineRule="auto"/>
        <w:ind w:left="980" w:right="116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F42600" w:rsidRDefault="00F42600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сравнивать и упорядочивать рациональные числа;</w:t>
      </w:r>
    </w:p>
    <w:p w:rsidR="00F42600" w:rsidRDefault="00F42600">
      <w:pPr>
        <w:spacing w:line="55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4"/>
        </w:numPr>
        <w:tabs>
          <w:tab w:val="left" w:pos="980"/>
        </w:tabs>
        <w:spacing w:line="264" w:lineRule="auto"/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F42600" w:rsidRDefault="00F42600">
      <w:pPr>
        <w:spacing w:line="26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4"/>
        </w:numPr>
        <w:tabs>
          <w:tab w:val="left" w:pos="980"/>
        </w:tabs>
        <w:spacing w:line="271" w:lineRule="auto"/>
        <w:ind w:left="980" w:hanging="358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F42600" w:rsidRDefault="00F42600">
      <w:pPr>
        <w:sectPr w:rsidR="00F42600">
          <w:pgSz w:w="11900" w:h="16838"/>
          <w:pgMar w:top="856" w:right="866" w:bottom="683" w:left="1440" w:header="0" w:footer="0" w:gutter="0"/>
          <w:cols w:space="720" w:equalWidth="0">
            <w:col w:w="9600"/>
          </w:cols>
        </w:sect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Ученик получит возможность научиться: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5"/>
        </w:numPr>
        <w:tabs>
          <w:tab w:val="left" w:pos="980"/>
        </w:tabs>
        <w:spacing w:line="264" w:lineRule="auto"/>
        <w:ind w:left="980" w:right="2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F42600" w:rsidRDefault="00F42600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F42600" w:rsidRDefault="00F42600">
      <w:pPr>
        <w:spacing w:line="55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5"/>
        </w:numPr>
        <w:tabs>
          <w:tab w:val="left" w:pos="980"/>
        </w:tabs>
        <w:spacing w:line="264" w:lineRule="auto"/>
        <w:ind w:left="980" w:right="20" w:hanging="358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46" w:lineRule="exact"/>
        <w:rPr>
          <w:sz w:val="20"/>
          <w:szCs w:val="20"/>
        </w:rPr>
      </w:pPr>
    </w:p>
    <w:p w:rsidR="00F42600" w:rsidRDefault="001B21E4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Действительные числа</w:t>
      </w:r>
    </w:p>
    <w:p w:rsidR="00F42600" w:rsidRDefault="00F42600">
      <w:pPr>
        <w:spacing w:line="89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научится:</w:t>
      </w:r>
    </w:p>
    <w:p w:rsidR="00F42600" w:rsidRDefault="00F42600">
      <w:pPr>
        <w:spacing w:line="36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использовать начальные </w:t>
      </w:r>
      <w:r>
        <w:rPr>
          <w:rFonts w:eastAsia="Times New Roman"/>
          <w:b/>
          <w:bCs/>
          <w:sz w:val="24"/>
          <w:szCs w:val="24"/>
        </w:rPr>
        <w:t>представления о множестве действительных чисел.</w:t>
      </w:r>
    </w:p>
    <w:p w:rsidR="00F42600" w:rsidRDefault="00F42600">
      <w:pPr>
        <w:spacing w:line="166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получит возможность научиться: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F42600" w:rsidRDefault="00F42600">
      <w:pPr>
        <w:spacing w:line="24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7"/>
        </w:numPr>
        <w:tabs>
          <w:tab w:val="left" w:pos="980"/>
        </w:tabs>
        <w:spacing w:line="264" w:lineRule="auto"/>
        <w:ind w:left="980" w:right="2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49" w:lineRule="exact"/>
        <w:rPr>
          <w:sz w:val="20"/>
          <w:szCs w:val="20"/>
        </w:rPr>
      </w:pPr>
    </w:p>
    <w:p w:rsidR="00F42600" w:rsidRDefault="001B21E4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Измерения, приближения, оценки</w:t>
      </w:r>
    </w:p>
    <w:p w:rsidR="00F42600" w:rsidRDefault="00F42600">
      <w:pPr>
        <w:spacing w:line="86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научится: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8"/>
        </w:numPr>
        <w:tabs>
          <w:tab w:val="left" w:pos="1000"/>
        </w:tabs>
        <w:spacing w:line="266" w:lineRule="auto"/>
        <w:ind w:left="1000" w:right="20" w:hanging="35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F42600" w:rsidRDefault="00F42600">
      <w:pPr>
        <w:spacing w:line="137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получит возможность научиться: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9"/>
        </w:numPr>
        <w:tabs>
          <w:tab w:val="left" w:pos="1000"/>
        </w:tabs>
        <w:spacing w:line="272" w:lineRule="auto"/>
        <w:ind w:left="1000" w:right="20" w:hanging="35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F42600" w:rsidRDefault="00F42600">
      <w:pPr>
        <w:spacing w:line="18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9"/>
        </w:numPr>
        <w:tabs>
          <w:tab w:val="left" w:pos="1000"/>
        </w:tabs>
        <w:spacing w:line="264" w:lineRule="auto"/>
        <w:ind w:left="1000" w:hanging="35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</w:t>
      </w:r>
    </w:p>
    <w:p w:rsidR="00F42600" w:rsidRDefault="00F42600">
      <w:pPr>
        <w:spacing w:line="127" w:lineRule="exact"/>
        <w:rPr>
          <w:sz w:val="20"/>
          <w:szCs w:val="20"/>
        </w:rPr>
      </w:pPr>
    </w:p>
    <w:p w:rsidR="00F42600" w:rsidRDefault="001B21E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Наглядная геометрия</w:t>
      </w:r>
    </w:p>
    <w:p w:rsidR="00F42600" w:rsidRDefault="00F42600">
      <w:pPr>
        <w:spacing w:line="146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научится:</w:t>
      </w:r>
    </w:p>
    <w:p w:rsidR="00F42600" w:rsidRDefault="00F42600">
      <w:pPr>
        <w:spacing w:line="48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10"/>
        </w:numPr>
        <w:tabs>
          <w:tab w:val="left" w:pos="980"/>
        </w:tabs>
        <w:spacing w:line="266" w:lineRule="auto"/>
        <w:ind w:left="980" w:right="11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F42600" w:rsidRDefault="00F42600">
      <w:pPr>
        <w:spacing w:line="24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10"/>
        </w:numPr>
        <w:tabs>
          <w:tab w:val="left" w:pos="980"/>
        </w:tabs>
        <w:spacing w:line="264" w:lineRule="auto"/>
        <w:ind w:left="980" w:right="11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F42600" w:rsidRDefault="00F42600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строить развёртки куба и прямоугольного параллелепипеда;</w:t>
      </w:r>
    </w:p>
    <w:p w:rsidR="00F42600" w:rsidRDefault="00F42600">
      <w:pPr>
        <w:spacing w:line="55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10"/>
        </w:numPr>
        <w:tabs>
          <w:tab w:val="left" w:pos="980"/>
        </w:tabs>
        <w:spacing w:line="264" w:lineRule="auto"/>
        <w:ind w:left="980" w:right="11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F42600" w:rsidRDefault="00F42600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вычислять объём прямоугольного параллелепипеда.</w:t>
      </w:r>
    </w:p>
    <w:p w:rsidR="00F42600" w:rsidRDefault="00F42600">
      <w:pPr>
        <w:spacing w:line="106" w:lineRule="exact"/>
        <w:rPr>
          <w:sz w:val="20"/>
          <w:szCs w:val="20"/>
        </w:rPr>
      </w:pPr>
    </w:p>
    <w:p w:rsidR="00F42600" w:rsidRDefault="001B21E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Ученик получит возможность научиться:</w:t>
      </w:r>
    </w:p>
    <w:p w:rsidR="00F42600" w:rsidRDefault="00F42600">
      <w:pPr>
        <w:spacing w:line="51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11"/>
        </w:numPr>
        <w:tabs>
          <w:tab w:val="left" w:pos="980"/>
        </w:tabs>
        <w:spacing w:line="264" w:lineRule="auto"/>
        <w:ind w:left="980" w:right="120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F42600" w:rsidRDefault="00F42600">
      <w:pPr>
        <w:spacing w:line="26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11"/>
        </w:numPr>
        <w:tabs>
          <w:tab w:val="left" w:pos="980"/>
        </w:tabs>
        <w:spacing w:line="264" w:lineRule="auto"/>
        <w:ind w:left="980" w:right="120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F42600" w:rsidRDefault="00F42600">
      <w:pPr>
        <w:spacing w:line="11" w:lineRule="exact"/>
        <w:rPr>
          <w:rFonts w:ascii="Symbol" w:eastAsia="Symbol" w:hAnsi="Symbol" w:cs="Symbol"/>
          <w:sz w:val="16"/>
          <w:szCs w:val="16"/>
        </w:rPr>
      </w:pPr>
    </w:p>
    <w:p w:rsidR="00F42600" w:rsidRDefault="001B21E4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применять понятие развёртки для выполнения практических расчётов.</w:t>
      </w:r>
    </w:p>
    <w:p w:rsidR="00F42600" w:rsidRDefault="00F42600">
      <w:pPr>
        <w:sectPr w:rsidR="00F42600">
          <w:pgSz w:w="11900" w:h="16838"/>
          <w:pgMar w:top="849" w:right="846" w:bottom="1001" w:left="1440" w:header="0" w:footer="0" w:gutter="0"/>
          <w:cols w:space="720" w:equalWidth="0">
            <w:col w:w="9620"/>
          </w:cols>
        </w:sectPr>
      </w:pPr>
    </w:p>
    <w:p w:rsidR="00F42600" w:rsidRDefault="001B21E4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КУРСА</w:t>
      </w:r>
    </w:p>
    <w:p w:rsidR="00F42600" w:rsidRDefault="00F42600">
      <w:pPr>
        <w:spacing w:line="211" w:lineRule="exact"/>
        <w:rPr>
          <w:sz w:val="20"/>
          <w:szCs w:val="20"/>
        </w:rPr>
      </w:pPr>
    </w:p>
    <w:p w:rsidR="00F42600" w:rsidRDefault="001B21E4">
      <w:pPr>
        <w:ind w:right="-7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АРИФМЕТИКА</w:t>
      </w:r>
    </w:p>
    <w:p w:rsidR="00F42600" w:rsidRDefault="00F42600">
      <w:pPr>
        <w:spacing w:line="149" w:lineRule="exact"/>
        <w:rPr>
          <w:sz w:val="20"/>
          <w:szCs w:val="20"/>
        </w:rPr>
      </w:pPr>
    </w:p>
    <w:p w:rsidR="00F42600" w:rsidRDefault="001B21E4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Натуральные числа. </w:t>
      </w:r>
      <w:r>
        <w:rPr>
          <w:rFonts w:eastAsia="Times New Roman"/>
          <w:sz w:val="24"/>
          <w:szCs w:val="24"/>
        </w:rPr>
        <w:t>Натуральный ряд.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Десятичная система счисления.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F42600" w:rsidRDefault="00F42600">
      <w:pPr>
        <w:spacing w:line="20" w:lineRule="exact"/>
        <w:rPr>
          <w:sz w:val="20"/>
          <w:szCs w:val="20"/>
        </w:rPr>
      </w:pPr>
    </w:p>
    <w:p w:rsidR="00F42600" w:rsidRDefault="001B21E4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Дроби. </w:t>
      </w:r>
      <w:r>
        <w:rPr>
          <w:rFonts w:eastAsia="Times New Roman"/>
          <w:sz w:val="24"/>
          <w:szCs w:val="24"/>
        </w:rPr>
        <w:t>Обыкновенные дроби.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Основное свойство дроби.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 обыкновенных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</w:t>
      </w:r>
    </w:p>
    <w:p w:rsidR="00F42600" w:rsidRDefault="00F42600">
      <w:pPr>
        <w:spacing w:line="19" w:lineRule="exact"/>
        <w:rPr>
          <w:sz w:val="20"/>
          <w:szCs w:val="20"/>
        </w:rPr>
      </w:pPr>
    </w:p>
    <w:p w:rsidR="00F42600" w:rsidRDefault="001B21E4">
      <w:pPr>
        <w:numPr>
          <w:ilvl w:val="0"/>
          <w:numId w:val="12"/>
        </w:numPr>
        <w:tabs>
          <w:tab w:val="left" w:pos="545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виде обыкновенной дроби и обыкновенной в виде десятичной. Отношение. Пропорция;основное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арифметическими способами.</w:t>
      </w:r>
    </w:p>
    <w:p w:rsidR="00F42600" w:rsidRDefault="00F42600">
      <w:pPr>
        <w:spacing w:line="153" w:lineRule="exact"/>
        <w:rPr>
          <w:sz w:val="20"/>
          <w:szCs w:val="20"/>
        </w:rPr>
      </w:pPr>
    </w:p>
    <w:p w:rsidR="00F42600" w:rsidRDefault="001B21E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Рациональные числа. </w:t>
      </w:r>
      <w:r>
        <w:rPr>
          <w:rFonts w:eastAsia="Times New Roman"/>
          <w:sz w:val="24"/>
          <w:szCs w:val="24"/>
        </w:rPr>
        <w:t>Положительные и отрицательные числа,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модуль числа.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F42600" w:rsidRDefault="00F42600">
      <w:pPr>
        <w:spacing w:line="17" w:lineRule="exact"/>
        <w:rPr>
          <w:sz w:val="20"/>
          <w:szCs w:val="20"/>
        </w:rPr>
      </w:pPr>
    </w:p>
    <w:p w:rsidR="00F42600" w:rsidRDefault="001B21E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Измерения, приближения, оценки. Зависимости между величинами. </w:t>
      </w:r>
      <w:r>
        <w:rPr>
          <w:rFonts w:eastAsia="Times New Roman"/>
          <w:sz w:val="24"/>
          <w:szCs w:val="24"/>
        </w:rPr>
        <w:t>Единицы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измерения </w:t>
      </w:r>
      <w:r>
        <w:rPr>
          <w:rFonts w:eastAsia="Times New Roman"/>
          <w:i/>
          <w:iCs/>
          <w:sz w:val="24"/>
          <w:szCs w:val="24"/>
        </w:rPr>
        <w:t>длины,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площади,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объёма,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массы,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времени,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скорости.</w:t>
      </w:r>
      <w:r>
        <w:rPr>
          <w:rFonts w:eastAsia="Times New Roman"/>
          <w:sz w:val="24"/>
          <w:szCs w:val="24"/>
        </w:rPr>
        <w:t xml:space="preserve"> Примеры зависимостей между величинами </w:t>
      </w:r>
      <w:r>
        <w:rPr>
          <w:rFonts w:eastAsia="Times New Roman"/>
          <w:i/>
          <w:iCs/>
          <w:sz w:val="24"/>
          <w:szCs w:val="24"/>
        </w:rPr>
        <w:t>скорость,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время,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расстояние;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производительность,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время, работа; цена, количество, стоимость </w:t>
      </w:r>
      <w:r>
        <w:rPr>
          <w:rFonts w:eastAsia="Times New Roman"/>
          <w:sz w:val="24"/>
          <w:szCs w:val="24"/>
        </w:rPr>
        <w:t>и др.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зависимостей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виде формул. Вычисления по формулам. Решение текстовых задач арифметическими способами.</w:t>
      </w:r>
    </w:p>
    <w:p w:rsidR="00F42600" w:rsidRDefault="00F42600">
      <w:pPr>
        <w:spacing w:line="202" w:lineRule="exact"/>
        <w:rPr>
          <w:sz w:val="20"/>
          <w:szCs w:val="20"/>
        </w:rPr>
      </w:pPr>
    </w:p>
    <w:p w:rsidR="00F42600" w:rsidRDefault="001B21E4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ЭЛЕМЕНТЫ АЛГЕБРЫ</w:t>
      </w:r>
    </w:p>
    <w:p w:rsidR="00F42600" w:rsidRDefault="00F42600">
      <w:pPr>
        <w:spacing w:line="154" w:lineRule="exact"/>
        <w:rPr>
          <w:sz w:val="20"/>
          <w:szCs w:val="20"/>
        </w:rPr>
      </w:pPr>
    </w:p>
    <w:p w:rsidR="00F42600" w:rsidRDefault="001B21E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16" w:lineRule="exact"/>
        <w:rPr>
          <w:sz w:val="20"/>
          <w:szCs w:val="20"/>
        </w:rPr>
      </w:pPr>
    </w:p>
    <w:p w:rsidR="00F42600" w:rsidRDefault="001B21E4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ОПИСАТЕЛЬНАЯ СТАТИСТИКА. ВЕРОЯТНОСТЬ.</w:t>
      </w:r>
    </w:p>
    <w:p w:rsidR="00F42600" w:rsidRDefault="00F42600">
      <w:pPr>
        <w:spacing w:line="38" w:lineRule="exact"/>
        <w:rPr>
          <w:sz w:val="20"/>
          <w:szCs w:val="20"/>
        </w:rPr>
      </w:pPr>
    </w:p>
    <w:p w:rsidR="00F42600" w:rsidRDefault="001B21E4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КОМБИНАТОРИКА. МНОЖЕСТВА.</w:t>
      </w:r>
    </w:p>
    <w:p w:rsidR="00F42600" w:rsidRDefault="00F42600">
      <w:pPr>
        <w:spacing w:line="154" w:lineRule="exact"/>
        <w:rPr>
          <w:sz w:val="20"/>
          <w:szCs w:val="20"/>
        </w:rPr>
      </w:pPr>
    </w:p>
    <w:p w:rsidR="00F42600" w:rsidRDefault="001B21E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F42600" w:rsidRDefault="00F42600">
      <w:pPr>
        <w:sectPr w:rsidR="00F42600">
          <w:pgSz w:w="11900" w:h="16838"/>
          <w:pgMar w:top="849" w:right="1266" w:bottom="480" w:left="1440" w:header="0" w:footer="0" w:gutter="0"/>
          <w:cols w:space="720" w:equalWidth="0">
            <w:col w:w="9200"/>
          </w:cols>
        </w:sectPr>
      </w:pPr>
    </w:p>
    <w:p w:rsidR="00F42600" w:rsidRDefault="001B21E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НАГЛЯДНАЯ ГЕОМЕТРИЯ.</w:t>
      </w:r>
    </w:p>
    <w:p w:rsidR="00F42600" w:rsidRDefault="00F42600">
      <w:pPr>
        <w:spacing w:line="151" w:lineRule="exact"/>
        <w:rPr>
          <w:sz w:val="20"/>
          <w:szCs w:val="20"/>
        </w:rPr>
      </w:pPr>
    </w:p>
    <w:p w:rsidR="00F42600" w:rsidRDefault="001B21E4">
      <w:pPr>
        <w:spacing w:line="275" w:lineRule="auto"/>
        <w:ind w:left="26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круг. Четырёхугольник,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F42600" w:rsidRDefault="00F42600">
      <w:pPr>
        <w:spacing w:line="259" w:lineRule="exact"/>
        <w:rPr>
          <w:sz w:val="20"/>
          <w:szCs w:val="20"/>
        </w:rPr>
      </w:pPr>
    </w:p>
    <w:p w:rsidR="00F42600" w:rsidRDefault="001B21E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В ИСТОРИЧЕСКОМ РАЗВИТИИ.</w:t>
      </w:r>
    </w:p>
    <w:p w:rsidR="00F42600" w:rsidRDefault="00F42600">
      <w:pPr>
        <w:spacing w:line="156" w:lineRule="exact"/>
        <w:rPr>
          <w:sz w:val="20"/>
          <w:szCs w:val="20"/>
        </w:rPr>
      </w:pPr>
    </w:p>
    <w:p w:rsidR="00F42600" w:rsidRDefault="001B21E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F42600" w:rsidRDefault="00F42600">
      <w:pPr>
        <w:sectPr w:rsidR="00F42600">
          <w:pgSz w:w="11900" w:h="16838"/>
          <w:pgMar w:top="846" w:right="846" w:bottom="1440" w:left="1440" w:header="0" w:footer="0" w:gutter="0"/>
          <w:cols w:space="720" w:equalWidth="0">
            <w:col w:w="9620"/>
          </w:cols>
        </w:sectPr>
      </w:pPr>
    </w:p>
    <w:p w:rsidR="00F42600" w:rsidRDefault="001B21E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ТЕМАТИЧЕСКОЕ ПЛАНИРОВАНИЕ. МАТЕМАТИКА. 5 класс. 170 часов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80"/>
        <w:gridCol w:w="1740"/>
        <w:gridCol w:w="660"/>
        <w:gridCol w:w="30"/>
      </w:tblGrid>
      <w:tr w:rsidR="00F42600">
        <w:trPr>
          <w:trHeight w:val="24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Кол-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Планируемые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Планируемые результаты (метапредметные)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Сро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Личностные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Коммуникатив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(предметные)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Познавательные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Регулятивные</w:t>
            </w: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1: Линии - 7 ч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Первоначальное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Распознают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 формулируют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представление 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изображают точку,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проблему. Выбирают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геометрических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отрезок.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основания и критерии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осознают то,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фигурах.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сравнения, классификации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уже усвоено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Разнообразный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что еще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мир линий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подлежит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усвоению.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замкнутые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незамкнутые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план выполнения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обозначать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совместно с учителем.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мысли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устной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Прямая. Части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прямой.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рисунках,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с учётом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точку, прямую,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ситуаций.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отрезок, луч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Выдвигают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Вносят коррективы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обозначать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 в способ своих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гипотезы,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 в случае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Адекватно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предлагают способы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расхождения эталона,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рисунках,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проверки. Строят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реального действия и 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Ломаная.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логические цепочки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 для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точку, прямую,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рассуждений.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аргументации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отрезок, луч,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позиции.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ломаную.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 слушать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слышать друг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4,5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Длина линии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Измерять длину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49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отрезка, ломаной. С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 учению.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с помощью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линейки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 самостоятельно,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отрезок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ищут средства её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заданной длине.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группе,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 отрезки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конструктивные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 со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сверстниками.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окружность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наряду с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заданного радиуса,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сжатом, выборочном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основными и дополнительные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6,7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Окружность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развёрнутом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ее, подтверждая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циркулем.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фактами.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4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w w:val="98"/>
              </w:rPr>
              <w:t>Раздел 2: Натуральные числа. - 13 ч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Ставят учебную задачу на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достаточной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соотнесения того, что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полнотой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термины: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 как сфере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познавательную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уже известно и усвоено,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точностью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цифра и число.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человеческой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цель. Осознанно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того, что еще неизвестно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8,9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Как записывают 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Называть разряды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произвольно строят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читают числа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классы в записи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соотоветствии с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высказывания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задачами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-3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числа. Разбивать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устной и письменной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условиями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классы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смысл ситуации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Вносят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 учению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различными средствами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коррективы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натурального ряда.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(рисунки, символы, схемы,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знаки)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 своих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Сравнение чисел.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сравнения. Отмечают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координатном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луче числа, заданные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неравенства.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буквенными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неравенствами.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640"/>
        <w:gridCol w:w="2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Чертить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Изображают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 знаково-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координатную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координатный луч,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символические средства для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достигнутый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прямую.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находят координаты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модели. Умеют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результат.</w:t>
            </w:r>
          </w:p>
        </w:tc>
        <w:tc>
          <w:tcPr>
            <w:tcW w:w="640" w:type="dxa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Числа и точки на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Изображать числа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изображенных на нем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обобщенные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точками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точек и изображают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стратегии решения задачи.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прямой.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точки с заданными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extDirection w:val="btLr"/>
            <w:vAlign w:val="bottom"/>
          </w:tcPr>
          <w:p w:rsidR="00F42600" w:rsidRDefault="001B21E4">
            <w:pPr>
              <w:ind w:left="171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6"/>
                <w:szCs w:val="16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прямой, находить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координатами.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отмеченной точки.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vMerge w:val="restart"/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3- 4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Округлять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Округляют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vMerge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основные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 свою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9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Округление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 задания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компетентности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  задания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средства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натуральных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прикидку 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общении 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прикидку и оценку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 информации.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чисел.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 результата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сотрудничестве со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ее,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сверстниками.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подтверждают</w:t>
            </w:r>
          </w:p>
        </w:tc>
        <w:tc>
          <w:tcPr>
            <w:tcW w:w="640" w:type="dxa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фактами.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комбинаторные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в виде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ищут средства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 путем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её осуществления.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учебное</w:t>
            </w:r>
          </w:p>
        </w:tc>
        <w:tc>
          <w:tcPr>
            <w:tcW w:w="640" w:type="dxa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систематического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16,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перебора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группе.</w:t>
            </w: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2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Перебор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17,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возможных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18,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Моделировать ход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вариантов.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19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рисунка,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vMerge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помощью дерева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возможных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5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вариантов.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20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№1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rPr>
          <w:sz w:val="20"/>
          <w:szCs w:val="20"/>
        </w:r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541020</wp:posOffset>
                </wp:positionV>
                <wp:extent cx="0" cy="56610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6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F1B32" id="Shape 2" o:spid="_x0000_s1026" style="position:absolute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2pt,42.6pt" to="21.2pt,4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10361295</wp:posOffset>
                </wp:positionH>
                <wp:positionV relativeFrom="page">
                  <wp:posOffset>541020</wp:posOffset>
                </wp:positionV>
                <wp:extent cx="0" cy="56610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610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DEDD9" id="Shape 3" o:spid="_x0000_s1026" style="position:absolute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5.85pt,42.6pt" to="815.85pt,4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42600" w:rsidRDefault="00F42600">
      <w:pPr>
        <w:spacing w:line="4" w:lineRule="exact"/>
        <w:rPr>
          <w:sz w:val="20"/>
          <w:szCs w:val="20"/>
        </w:rPr>
      </w:pPr>
    </w:p>
    <w:p w:rsidR="00F42600" w:rsidRDefault="001B21E4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color w:val="111111"/>
          <w:sz w:val="21"/>
          <w:szCs w:val="21"/>
        </w:rPr>
        <w:t>Раздел 3: Действия с натуральными числамии - 24 ч</w:t>
      </w:r>
    </w:p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00977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7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2ED4D" id="Shape 4" o:spid="_x0000_s1026" style="position:absolute;z-index:-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65pt" to="79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2600" w:rsidRDefault="00F42600">
      <w:pPr>
        <w:sectPr w:rsidR="00F42600">
          <w:type w:val="continuous"/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Находят значения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количественные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отношение к  учению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числовых выражений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 объектов,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осознают то,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действия: сложение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помощью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заданные словами. Умеют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уже усвоено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вычитание.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заменять термины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что еще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определениями. Выделяют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подлежит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21,22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 и процессы с точки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усвоению.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Сложение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целого и частей.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,23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вычитание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операции со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24,25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знаками и символами.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Выбирают, сопоставляют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обосновывают способы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задачи. Умеют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обобщенные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стратегии решения задачи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 формулируют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26,27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умножения,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познавательную цель.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действия: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их с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 знаково-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,28,2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Умножение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умножение 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букв,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символические средства для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 действий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9,30,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деление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преобразовывают на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модели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-8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31,32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основе числовые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1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значения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операции со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числовых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указывают порядок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знаками и символами.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действий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Проводят анализ способов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содержащих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выражении.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задачи с точки зрения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 действий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разных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схемы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рациональности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33,34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ступеней, со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вычислений.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экономичности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Порядок действий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скобками и без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,35,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 вычислениях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скобок.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 для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36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заданных схем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вычисления.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Упрощают числовые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буквенные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выражения, решают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уравнения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37,38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Степень числа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Предвосхищают результат 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40"/>
        <w:gridCol w:w="226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lastRenderedPageBreak/>
              <w:t>,39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произведение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внимательность при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усвоения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способность(с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одинаковых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 действий.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познавательную цель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множителей в виде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вопросов)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степени. Вычислять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добывать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значения степеней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недостающую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Решать текстовые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Моделируют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Структурируют знания.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Осознанно и произвольно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осознают то,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строят речевые высказывания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уже усвоено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формул;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устной и письменной форме.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что еще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Строят логические цепи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подлежит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вычисления по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усвоению,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40,41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Задачи на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между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формулам.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,42,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величинами;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Используют знания 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движение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зависимостях между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осмысливать текст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величинами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(скорость, время,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переформулировать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расстояние) при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условие, извлекать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решении текстовых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необходимую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44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93"/>
        </w:trPr>
        <w:tc>
          <w:tcPr>
            <w:tcW w:w="808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4: Использование свойств действий при вычислениях. - 12 ч</w:t>
            </w:r>
          </w:p>
        </w:tc>
        <w:tc>
          <w:tcPr>
            <w:tcW w:w="2260" w:type="dxa"/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1"/>
        </w:trPr>
        <w:tc>
          <w:tcPr>
            <w:tcW w:w="808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 знаково-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Ставят учебную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символические средства для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 на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модели.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Свойства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45,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 с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действий;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операции со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соотнесения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сложения 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46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математические знания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преобразовывают на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знаками и символами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того, что уже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умножения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способности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основе числовые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усвоено, и того,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еще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неизвестно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-1468120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870183" id="Shape 5" o:spid="_x0000_s1026" style="position:absolute;margin-left:280.8pt;margin-top:-115.6pt;width:1pt;height:1pt;z-index:-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40"/>
        <w:gridCol w:w="2260"/>
        <w:gridCol w:w="3160"/>
        <w:gridCol w:w="1780"/>
        <w:gridCol w:w="64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 и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Сопоставляют и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 правила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отбирают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основные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взглянуть на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средства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ситуацию с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47,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Распределительное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числовых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из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 информации.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иной позиции 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48,49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свойство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выражений 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источников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договориться с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свойств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(справочники,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людьми иных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Интернет).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позиций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Решать текстовые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диалоге с учителем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-12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совершенствуют критерии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свои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пользуются ими 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50,51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ходе оценки и самооценки.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письменной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,52,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Задачи на части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подготовку в 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с учетом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решении практических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задач, возникающих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повседневной жизни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Заинтересованность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Понимают причины своего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условие задачи,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неуспеха и находят способы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54,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Задачи на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выхода из этой ситуации.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реальные предметы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получаемых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письменной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55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уравнивание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рисунки.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с учетом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9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56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№3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4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5: Многоугольники - 7 ч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Распознают углы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обозначать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 слушать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57,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Как обозначают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чертежах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 углы.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других, принять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источники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другую точку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58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сравнивают углы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их вид.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информации.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зрения,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изменить свою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660"/>
        <w:gridCol w:w="30"/>
      </w:tblGrid>
      <w:tr w:rsidR="00F42600">
        <w:trPr>
          <w:trHeight w:val="25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Измерять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Распознают острые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 основания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Вносят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тупые углы,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критерии для сравнения,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коррективы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транспортира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измеряют углы,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классификации объектов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изображают углы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 своих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59,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Измерение углов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величины углов.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заданной величины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60,61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углы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заданной величины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транспортира.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Разбивают углы на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несколько частей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заданной пропорции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диалоге с учителем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 при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многоугольники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 с целью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совершенствуют критерии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необходимости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выявления общих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пользуют их в ходе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 свою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рисунках, находить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законов,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самооценки.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62,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Ломаные 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аналоги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определяющих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 её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63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многоугольники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предметную область.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многоугольники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вычислять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периметры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5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6: Делимость чисел - 15 ч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64,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Делители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преодолевать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в виде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делителя 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 доводить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 «если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то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4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65,66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кратные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кратного, находить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начатую работу до ее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...».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НОД и НОК чисел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группе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Различать простые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план выполнения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составные числа.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суждения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в виде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совместно с учителем.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67,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Простые 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давать им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«если ...,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относиться к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68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составные числа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таблицу простых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чисел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другого,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-16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договориться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69,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Делимость суммы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Сопоставляют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Обнаруживают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15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делимости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отбирают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 учебную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 своего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70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и произведения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вычислениях.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совместно с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неуспеха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10088245</wp:posOffset>
                </wp:positionH>
                <wp:positionV relativeFrom="paragraph">
                  <wp:posOffset>-2279015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217AE4" id="Shape 6" o:spid="_x0000_s1026" style="position:absolute;margin-left:794.35pt;margin-top:-179.45pt;width:1pt;height:1pt;z-index:-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40"/>
        <w:gridCol w:w="226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Доказывать и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из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находят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опровергать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источников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выхода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контр-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этой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Заинтересованность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 критично относиться к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своему мнению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причины своего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71,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Признаки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неуспеха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опираясь на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получаемых знаний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находят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72,73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делимости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числовые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выхода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этой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Классифицировать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план выполнения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самоорганизованности.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в виде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совместно с учителем.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1"/>
                <w:szCs w:val="21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9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74,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Деление с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(четные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«если ...,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относиться к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75,76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остатком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нечетные) по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9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остаткам от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другого,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деления на 3 и т.п.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договориться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Сопоставляют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Обнаруживают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Разные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отбирают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 учебную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 доводить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проблему совместно с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77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арифметические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начатую работу до ее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из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задачи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источников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78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письменной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рформе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9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17-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7: Треугольники и четырехугольники - 9 ч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передают содержание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треугольники 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суждения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сжатом,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точку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79,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Треугольники и их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давать 85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выборочном или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 достижения.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другого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80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виды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рисунках,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Треугольники и их им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развёрнутом виде.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приводить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примерыаналогов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10088245</wp:posOffset>
                </wp:positionH>
                <wp:positionV relativeFrom="paragraph">
                  <wp:posOffset>-2117090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4A32C" id="Shape 7" o:spid="_x0000_s1026" style="position:absolute;margin-left:794.35pt;margin-top:-166.7pt;width:1pt;height:.95pt;z-index:-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40"/>
        <w:gridCol w:w="226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этой фигуры 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Исследовать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Готовность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Записывают выводы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Составляют план выполнения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spacing w:line="240" w:lineRule="exact"/>
              <w:ind w:left="8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свойства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способность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заданий совместно с учителем.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оформлять свои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четырехугольников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саморазвитию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мысли в устной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8B45C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6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81,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Прямоугольники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right="470"/>
              <w:jc w:val="right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путем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и письменной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8B45C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2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82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эксперимента,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речи с учетом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8B45C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8B45C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наблюдения,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речевых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8B45C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измерения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ситуаций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8B45C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Pr="00123E3A" w:rsidRDefault="00F42600">
            <w:pPr>
              <w:rPr>
                <w:color w:val="FF0000"/>
                <w:highlight w:val="yellow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8B45C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8B45C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8B45C0" w:rsidRDefault="001B21E4">
            <w:pPr>
              <w:ind w:left="100"/>
              <w:rPr>
                <w:sz w:val="20"/>
                <w:szCs w:val="20"/>
              </w:rPr>
            </w:pPr>
            <w:r w:rsidRPr="008B45C0">
              <w:rPr>
                <w:rFonts w:eastAsia="Times New Roman"/>
              </w:rPr>
              <w:t>моделирования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8B45C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Pr="008B45C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Pr="00123E3A" w:rsidRDefault="00F42600">
            <w:pPr>
              <w:rPr>
                <w:color w:val="FF0000"/>
                <w:highlight w:val="yellow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Pr="00123E3A" w:rsidRDefault="00F42600">
            <w:pPr>
              <w:rPr>
                <w:color w:val="FF0000"/>
                <w:highlight w:val="yellow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Изображать равные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фигуры,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внимательность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 свою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83,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Равенство фигур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 действий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84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орнаменты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паркеты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 учебной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ее, подтверждая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фактами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Вычислять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основные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прямоугольников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средства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квадратов.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 информации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85,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Площадь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подготовку в учебной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её.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86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прямоугольника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решении практических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задач, возникающих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повседневной жизни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87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Единицы площади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основные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средства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 её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 информации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2"/>
        </w:trPr>
        <w:tc>
          <w:tcPr>
            <w:tcW w:w="27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8: Дроби - 20 ч</w:t>
            </w:r>
          </w:p>
        </w:tc>
        <w:tc>
          <w:tcPr>
            <w:tcW w:w="78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41"/>
        </w:trPr>
        <w:tc>
          <w:tcPr>
            <w:tcW w:w="27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-20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1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spacing w:line="192" w:lineRule="exact"/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Моделировать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spacing w:line="192" w:lineRule="exact"/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Заинтересованность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spacing w:line="192" w:lineRule="exact"/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Моделируют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 знаково-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Ставят учебную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22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6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88,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графической,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расширении 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графической,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символические средства для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 на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8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Доли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right="470"/>
              <w:jc w:val="right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предметной форме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углублении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предметной форме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 модели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2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89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понятия и свойства,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получаемых знаний.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понятия и свойства,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соотнесения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7A6477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10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связанные 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Pr="007A6477" w:rsidRDefault="001B21E4">
            <w:pPr>
              <w:ind w:left="80"/>
              <w:rPr>
                <w:sz w:val="20"/>
                <w:szCs w:val="20"/>
              </w:rPr>
            </w:pPr>
            <w:r w:rsidRPr="007A6477">
              <w:rPr>
                <w:rFonts w:eastAsia="Times New Roman"/>
              </w:rPr>
              <w:t>связанные с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усвоенных 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понятием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понятием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незнакомых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обыкновенной дроби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 свою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90,91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 достижения.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,92,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Что такое дробь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дроби. Соотносить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дроби и точки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ее, подтверждая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фактами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прямой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Выделяют количественные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 объектов,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 способ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получаемую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заданные словами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с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94,95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Основное свойство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основное свойство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математическую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основное свойство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эталоном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,96,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обыкновенной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подготовку в учебной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обыкновенной дроби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дроби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-21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97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дроби,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и 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преобразовывать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решении практических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задач, возникающих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повседневной жизни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Приводить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Понимают причины своего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98,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Приведение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внимательность 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неуспеха и находят способы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дробей к общему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дроби к общему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 действий.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выхода из этой ситуации.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99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знаменателю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знаменателю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 w:rsidTr="001A4009">
        <w:trPr>
          <w:trHeight w:val="26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группе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Выбирают, сопоставляют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 приемы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обыкновенные дроби,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обосновывают способы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-22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100,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 дробей,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сравнивают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задачи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выбирая наиболее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упорядочивают их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ость действий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101,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Сравнение дробей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подходящий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от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конкретной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 любое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Заинтересованность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left="361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</w:rPr>
              <w:t>23неделя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103,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Натуральные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натуральное число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расширении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 свою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104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числа и дроби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дроби,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углублении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 достижения.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представлять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получаемых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 ее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10088245</wp:posOffset>
                </wp:positionH>
                <wp:positionV relativeFrom="paragraph">
                  <wp:posOffset>-1949450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6C2FEF" id="Shape 8" o:spid="_x0000_s1026" style="position:absolute;margin-left:794.35pt;margin-top:-153.5pt;width:1pt;height:.95pt;z-index:-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6gwEAAAI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40"/>
        <w:gridCol w:w="2260"/>
        <w:gridCol w:w="3180"/>
        <w:gridCol w:w="1760"/>
        <w:gridCol w:w="64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 деления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натуральных чисел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дроби.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 слушать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преодолевать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основные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105,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Случайные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трудности, доводить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средства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начатую работу до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 информации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другую точку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106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события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конца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изменять свою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107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№5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письменной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w w:val="99"/>
              </w:rPr>
              <w:t>Раздел 9: Действия с дробями - 35 ч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план выполнения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108,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задач, решения проблем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взглянуть на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творческого и поискового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ситуацию с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109,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Сложение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действий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иной позиции и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110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вычитание дробей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обыкновенными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договориться с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111,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дробями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людьми иных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одинаковыми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знаменателями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Сопоставляют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Находят и формулируют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записывать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мотивации к обучению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отбирают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учебную проблему совместно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113,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учителем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114,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Смешанные дроби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действий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из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обыкновенными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источников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дробями с разными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-26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знаменателями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116,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Сложение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структуру задачи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Вносят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25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117,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смешанную дробь в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характеризовать и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арифметические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 средствами.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коррективы 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вычитание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118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неправильную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с дробями и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операции со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 в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дробных чисел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119,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дробь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смешанными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знаками и символами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 своих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математические знания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числами, применяя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умения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сложения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121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Оформляют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распределительное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в сжатом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с помощью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мысли в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9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-27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122,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развернутом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устной 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123,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Умножение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умножения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124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относительно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 достижения.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с учетом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дробей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125,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 учебных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жизненных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Комментировать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структуру задачи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Регулируют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 вычисления.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 средствами.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собственную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букв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операции со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проверки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самообразованию.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основное свойство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знаками и символами. Умеют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посредством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127,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обыкновенной дроби,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обобщенные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действий с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стратегии решения задачи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128,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обыкновенными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129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Деление дробей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6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дробями. Решают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130,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-28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 на дроби (в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9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131,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 числе задачи из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реальной практики),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используют понятия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пропорции при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решении задач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40"/>
        <w:gridCol w:w="2260"/>
        <w:gridCol w:w="3180"/>
        <w:gridCol w:w="1740"/>
        <w:gridCol w:w="660"/>
        <w:gridCol w:w="30"/>
      </w:tblGrid>
      <w:tr w:rsidR="00F42600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устанавливать,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передают содержание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Оформляют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решения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какими учебными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сжатом или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с помощью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мысли в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133,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 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задачами может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развернутом виде.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 самостоятельно,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устной и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134,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Нахождение части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нахождение части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осуществляют поиск средств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135,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целого и целого по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5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целого и целого по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 справиться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её достижения.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с учетом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-29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136,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его части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части.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 учебных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137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жизненных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138,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Решать задачи 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план выполнения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139,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Задачи на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совместную работу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внимательность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 совместно с учителем.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точку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left="419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7"/>
                <w:szCs w:val="17"/>
              </w:rPr>
              <w:t>29-30неделя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совместную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 действий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другого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работу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3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Закрепление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ясно, точно,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всех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 излагать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143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Зачет №7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 в устной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перечисленных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3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10: Многогранники - 10 ч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на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Сопоставляют и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-31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чертежах,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отбирают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 основные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Геометрические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рисунках,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средства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 роли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144,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из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 информации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группе,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тела и их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145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многогранники.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математические знания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источников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сотрудничать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изображение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Изображать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многогранники 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решении задачи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клетчатой бумаге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Работают по составленному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многогранники,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внимательность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плану, используют, наряду 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146,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 бумагу,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 действий.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основными и дополнительные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 точку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Параллелепипед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пластилин,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средства.</w:t>
            </w: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147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проволоку и другие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-32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пытаются её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обосновать,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-2534920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61CB79" id="Shape 9" o:spid="_x0000_s1026" style="position:absolute;margin-left:280.8pt;margin-top:-199.6pt;width:1pt;height:1pt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F42600" w:rsidRDefault="00F42600">
      <w:pPr>
        <w:sectPr w:rsidR="00F42600">
          <w:pgSz w:w="16840" w:h="11906" w:orient="landscape"/>
          <w:pgMar w:top="832" w:right="518" w:bottom="1149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780"/>
        <w:gridCol w:w="2100"/>
        <w:gridCol w:w="2420"/>
        <w:gridCol w:w="2280"/>
        <w:gridCol w:w="3160"/>
        <w:gridCol w:w="1760"/>
        <w:gridCol w:w="340"/>
        <w:gridCol w:w="320"/>
        <w:gridCol w:w="30"/>
      </w:tblGrid>
      <w:tr w:rsidR="00F42600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Вычислять объемы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Вычисляют объемы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Выбирают вид графической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Сличают свой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параллелепипедов.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внимательность 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куба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модели, адекватной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 действия</w:t>
            </w:r>
          </w:p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148,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Выражать одни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выборе действий.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прямоугольного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выделенным смысловым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эталоном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Объем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объема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параллелепипеда,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149,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параллелепипеда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другие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используя формулы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150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куба 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прямоугольного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параллелепипеда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вид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Записывают выводы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Составляют план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Оформляют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пирамиды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виде правил «если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заданий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мысли в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151,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называть 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..., то ...».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 с учителем.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устной и</w:t>
            </w:r>
          </w:p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Пирамида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152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с учётом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</w:t>
            </w:r>
          </w:p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Изготавливать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Заинтересованность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диалоге с учителем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расширении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совершенствуют критерии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F42600" w:rsidRDefault="001B21E4">
            <w:pPr>
              <w:spacing w:line="214" w:lineRule="auto"/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неделя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фигуры из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пользуются ими 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относиться к</w:t>
            </w:r>
          </w:p>
        </w:tc>
        <w:tc>
          <w:tcPr>
            <w:tcW w:w="340" w:type="dxa"/>
            <w:vMerge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153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Развертки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разверток;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получаемых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ходе оценки и самооценки.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позиции</w:t>
            </w:r>
          </w:p>
        </w:tc>
        <w:tc>
          <w:tcPr>
            <w:tcW w:w="340" w:type="dxa"/>
            <w:vMerge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другого,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F42600" w:rsidRDefault="001B21E4">
            <w:pPr>
              <w:spacing w:line="214" w:lineRule="auto"/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33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развертки куба,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договариваться</w:t>
            </w:r>
          </w:p>
        </w:tc>
        <w:tc>
          <w:tcPr>
            <w:tcW w:w="340" w:type="dxa"/>
            <w:vMerge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F42600" w:rsidRDefault="001B21E4">
            <w:pPr>
              <w:spacing w:line="214" w:lineRule="auto"/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параллелепипеда,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пирамиды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5"/>
        </w:trPr>
        <w:tc>
          <w:tcPr>
            <w:tcW w:w="56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11: Таблицы и диаграммы - 8 ч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 цель учебной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Умеют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готовые таблицы;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собственные суждения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в сжатом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осуществляют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отстаивать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154,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Чтение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 между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давать им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развернутом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средств её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 зрения,</w:t>
            </w:r>
          </w:p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155,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составление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собой данные,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аргументируя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таблиц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характеризующие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ее, подтверждая</w:t>
            </w: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некоторые явления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фактами</w:t>
            </w:r>
          </w:p>
        </w:tc>
        <w:tc>
          <w:tcPr>
            <w:tcW w:w="340" w:type="dxa"/>
            <w:vAlign w:val="bottom"/>
          </w:tcPr>
          <w:p w:rsidR="00F42600" w:rsidRDefault="00F42600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процессы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157,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Чтение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Читать и строить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Строят и читают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Создают структуру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Сличают способ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F42600" w:rsidRDefault="001B21E4">
            <w:pPr>
              <w:ind w:left="122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9"/>
                <w:szCs w:val="19"/>
              </w:rPr>
              <w:t>33-34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spacing w:line="229" w:lineRule="auto"/>
              <w:ind w:left="33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неде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построение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2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диаграммы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самоорганизованности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круговые диаграммы.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взаимосвязей смысловых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результат</w:t>
            </w:r>
          </w:p>
        </w:tc>
        <w:tc>
          <w:tcPr>
            <w:tcW w:w="34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9"/>
                <w:szCs w:val="9"/>
              </w:rPr>
              <w:t>158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диаграмм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Осуществляют поиск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 текста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 действий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10088245</wp:posOffset>
                </wp:positionH>
                <wp:positionV relativeFrom="paragraph">
                  <wp:posOffset>-1628140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20B4A2" id="Shape 10" o:spid="_x0000_s1026" style="position:absolute;margin-left:794.35pt;margin-top:-128.2pt;width:1pt;height:1pt;z-index:-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F42600" w:rsidRDefault="00F42600">
      <w:pPr>
        <w:sectPr w:rsidR="00F42600">
          <w:pgSz w:w="16840" w:h="11906" w:orient="landscape"/>
          <w:pgMar w:top="832" w:right="518" w:bottom="1440" w:left="42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20"/>
        <w:gridCol w:w="60"/>
        <w:gridCol w:w="720"/>
        <w:gridCol w:w="2100"/>
        <w:gridCol w:w="2440"/>
        <w:gridCol w:w="2260"/>
        <w:gridCol w:w="3160"/>
        <w:gridCol w:w="1760"/>
        <w:gridCol w:w="30"/>
      </w:tblGrid>
      <w:tr w:rsidR="00F42600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(в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заданным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СМИ), содержащей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эталоном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данные, выраженные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процентах,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интерпретируют их с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круговых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диаграмм.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Выполняют сбор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в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несложных случаях,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организовывают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 в виде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 и диаграмм.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Приводят примеры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несложных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классификаций из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областей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Делают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предположения об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диалоге с учителем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159,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Опрос</w:t>
            </w:r>
          </w:p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саморазвитию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которая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совершенствуют критерии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 к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160,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общественного</w:t>
            </w: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нужна для решения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оценки и пользуются ими в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задачи.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ходе оценки и самооценки.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161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мнения</w:t>
            </w: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другого,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договариватьс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9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5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</w:rPr>
              <w:t>Раздел 12: Повторение - 9 ч</w:t>
            </w:r>
          </w:p>
        </w:tc>
        <w:tc>
          <w:tcPr>
            <w:tcW w:w="7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162-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Повторение</w:t>
            </w: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8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170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изученного</w:t>
            </w: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8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F42600" w:rsidRDefault="00F4260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</w:rPr>
              <w:t>материала</w:t>
            </w:r>
          </w:p>
        </w:tc>
        <w:tc>
          <w:tcPr>
            <w:tcW w:w="60" w:type="dxa"/>
            <w:vAlign w:val="bottom"/>
          </w:tcPr>
          <w:p w:rsidR="00F42600" w:rsidRDefault="00F4260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1760" w:type="dxa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543560</wp:posOffset>
                </wp:positionV>
                <wp:extent cx="10097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7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6FC59" id="Shape 11" o:spid="_x0000_s1026" style="position:absolute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pt,42.8pt" to="816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10094595</wp:posOffset>
                </wp:positionH>
                <wp:positionV relativeFrom="paragraph">
                  <wp:posOffset>-5031740</wp:posOffset>
                </wp:positionV>
                <wp:extent cx="0" cy="50317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31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DC25A" id="Shape 12" o:spid="_x0000_s1026" style="position:absolute;z-index:-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4.85pt,-396.2pt" to="79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-897890</wp:posOffset>
                </wp:positionV>
                <wp:extent cx="100977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7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BF256" id="Shape 13" o:spid="_x0000_s1026" style="position:absolute;z-index:-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70.7pt" to="795.1pt,-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-730250</wp:posOffset>
                </wp:positionV>
                <wp:extent cx="1009777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7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96AB9" id="Shape 14" o:spid="_x0000_s1026" style="position:absolute;z-index:-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7.5pt" to="795.1pt,-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00977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7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AC904" id="Shape 15" o:spid="_x0000_s1026" style="position:absolute;z-index:-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2pt" to="795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9686290</wp:posOffset>
                </wp:positionH>
                <wp:positionV relativeFrom="paragraph">
                  <wp:posOffset>-733425</wp:posOffset>
                </wp:positionV>
                <wp:extent cx="0" cy="7334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3CB7E" id="Shape 16" o:spid="_x0000_s1026" style="position:absolute;z-index:-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2.7pt,-57.75pt" to="762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</w:tblGrid>
      <w:tr w:rsidR="00F42600">
        <w:trPr>
          <w:trHeight w:val="440"/>
        </w:trPr>
        <w:tc>
          <w:tcPr>
            <w:tcW w:w="500" w:type="dxa"/>
            <w:textDirection w:val="btLr"/>
            <w:vAlign w:val="bottom"/>
          </w:tcPr>
          <w:p w:rsidR="00F42600" w:rsidRDefault="001B21E4">
            <w:pPr>
              <w:spacing w:line="237" w:lineRule="auto"/>
              <w:ind w:hanging="208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34</w:t>
            </w:r>
          </w:p>
        </w:tc>
      </w:tr>
    </w:tbl>
    <w:p w:rsidR="00F42600" w:rsidRDefault="00F42600">
      <w:pPr>
        <w:sectPr w:rsidR="00F42600">
          <w:pgSz w:w="16840" w:h="11906" w:orient="landscape"/>
          <w:pgMar w:top="852" w:right="582" w:bottom="1440" w:left="420" w:header="0" w:footer="0" w:gutter="0"/>
          <w:cols w:num="2" w:space="720" w:equalWidth="0">
            <w:col w:w="15260" w:space="76"/>
            <w:col w:w="500"/>
          </w:cols>
        </w:sectPr>
      </w:pPr>
    </w:p>
    <w:p w:rsidR="00F42600" w:rsidRDefault="00F42600">
      <w:pPr>
        <w:spacing w:line="57" w:lineRule="exact"/>
        <w:rPr>
          <w:sz w:val="20"/>
          <w:szCs w:val="20"/>
        </w:rPr>
      </w:pPr>
    </w:p>
    <w:p w:rsidR="00F42600" w:rsidRDefault="001B21E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ТЕМАТИЧЕСКОЕ ПЛАНИРОВАНИЕ.</w:t>
      </w:r>
    </w:p>
    <w:p w:rsidR="00F42600" w:rsidRDefault="001B21E4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МАТЕМАТИКА. 170 часов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200"/>
        <w:gridCol w:w="2700"/>
        <w:gridCol w:w="2080"/>
        <w:gridCol w:w="2440"/>
        <w:gridCol w:w="30"/>
      </w:tblGrid>
      <w:tr w:rsidR="00F42600">
        <w:trPr>
          <w:trHeight w:val="29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0"/>
                <w:szCs w:val="20"/>
              </w:rPr>
              <w:t>№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0"/>
                <w:szCs w:val="20"/>
              </w:rPr>
              <w:t>Тема урока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0"/>
                <w:szCs w:val="20"/>
              </w:rPr>
              <w:t>Кол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Планируемые результаты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7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0"/>
                <w:szCs w:val="20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17"/>
                <w:szCs w:val="17"/>
              </w:rPr>
              <w:t>-во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(предметные)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w w:val="96"/>
                <w:sz w:val="20"/>
                <w:szCs w:val="20"/>
              </w:rPr>
              <w:t>(неделя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11111"/>
                <w:sz w:val="20"/>
                <w:szCs w:val="20"/>
              </w:rPr>
              <w:t>Сроки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Коммуникативные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1-4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Что мы знаем о дробях.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основное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Предвосхищают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свойство дроби.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и уровень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работы. Умеют (или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алгоритмы сложения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объект, выделяя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способность) 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вычитания смешанных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существенные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чисел. Понимают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несущественные признаки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добывать недостающую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логические цепи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и деления,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рассуждений. Выбирают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вступают в диалог.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числовых выражений,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и критерии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Участвуют в коллективном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содержащих обыкновенные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сравнения, классификации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обсуждении проблем,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 и смешанные числа.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владеть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монологической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диалогической формами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в соответствии 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грамматическими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синтаксическими нормами.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5-6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«Многоэтажные» дроби.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аходят  значение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ормирование навыка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Выдвигают и обосновывают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Работают в группе.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числового выражения,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осознанного выбора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гипотезы, предлагают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используют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содержащего все 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наиболее эффективного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проверки.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речевые средства для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обыкновенными дробями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 решения.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логические цепи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случае расхождения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аргументации своей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смешанными числами,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эталона, реального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позиции. Умеют слушать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5"/>
                <w:sz w:val="20"/>
                <w:szCs w:val="20"/>
              </w:rPr>
              <w:t>1-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задачи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и его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слышать друг друга.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нахождение значения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дробного выражения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способами.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-3746500</wp:posOffset>
            </wp:positionV>
            <wp:extent cx="1718945" cy="260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-1511300</wp:posOffset>
            </wp:positionV>
            <wp:extent cx="1718945" cy="260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1440" w:right="238" w:bottom="856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180"/>
        <w:gridCol w:w="20"/>
        <w:gridCol w:w="2700"/>
        <w:gridCol w:w="208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lastRenderedPageBreak/>
              <w:t>7-11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Основные задачи на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и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ормирование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Работают в группе,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осмысливают текст задачи,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 адекватные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переформулируют условие,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обучению.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языковые средства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извлекают необходимую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знаки), выделяют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отображения своих мыслей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сравнивают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побуждений, умеют (или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 на нахождение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 от числа и числа по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заданные словами,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брать на себя инициативу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дроби.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выбирать обобщенные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от эталона,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совместного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5"/>
                <w:sz w:val="20"/>
                <w:szCs w:val="20"/>
              </w:rPr>
              <w:t>-3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стратегии решения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Работают в группах,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обмениваются знаниями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членами группы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действий.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эффективных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совместных решений,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вступают в диалог, учатся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владеть разными формами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в соответствии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грамматическими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синтаксическими нормами.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8"/>
                <w:sz w:val="20"/>
                <w:szCs w:val="20"/>
              </w:rPr>
              <w:t>12-17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Что такое процент?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ешают задачи с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цели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 процента.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участников,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 задачи на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обучению на основе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нахождение дроби от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алгоритма выполнения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числа.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цели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задачи, применяя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участников,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знание. Формулируют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 процентов в дробь,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преобразовывают на их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основе числовые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построения модели.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обнаруживают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регулируют собственную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выражения.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речи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усвоения.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ставят учебную задачу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основе соотнесения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того, что уже усвоено,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того, что еще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неизвестно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9904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092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-5930900</wp:posOffset>
            </wp:positionV>
            <wp:extent cx="1718945" cy="196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95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-3118485</wp:posOffset>
            </wp:positionV>
            <wp:extent cx="1718945" cy="260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139" w:left="840" w:header="0" w:footer="0" w:gutter="0"/>
          <w:cols w:space="720" w:equalWidth="0">
            <w:col w:w="15760"/>
          </w:cols>
        </w:sectPr>
      </w:pPr>
    </w:p>
    <w:p w:rsidR="00F42600" w:rsidRDefault="00F42600">
      <w:pPr>
        <w:spacing w:line="30" w:lineRule="exact"/>
        <w:rPr>
          <w:sz w:val="20"/>
          <w:szCs w:val="20"/>
        </w:rPr>
      </w:pPr>
    </w:p>
    <w:p w:rsidR="00F42600" w:rsidRDefault="001B21E4">
      <w:pPr>
        <w:ind w:left="4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18-19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1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4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56" w:lineRule="exact"/>
        <w:rPr>
          <w:sz w:val="20"/>
          <w:szCs w:val="20"/>
        </w:rPr>
      </w:pPr>
    </w:p>
    <w:p w:rsidR="00F42600" w:rsidRDefault="001B21E4">
      <w:pPr>
        <w:ind w:left="4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20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22" w:lineRule="exact"/>
        <w:rPr>
          <w:sz w:val="20"/>
          <w:szCs w:val="20"/>
        </w:rPr>
      </w:pPr>
    </w:p>
    <w:p w:rsidR="00F42600" w:rsidRDefault="001B21E4">
      <w:pPr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21-22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1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</w:t>
            </w:r>
          </w:p>
        </w:tc>
      </w:tr>
    </w:tbl>
    <w:p w:rsidR="00F42600" w:rsidRDefault="00F42600">
      <w:pPr>
        <w:spacing w:line="198" w:lineRule="exact"/>
        <w:rPr>
          <w:sz w:val="20"/>
          <w:szCs w:val="20"/>
        </w:rPr>
      </w:pPr>
    </w:p>
    <w:p w:rsidR="00F42600" w:rsidRDefault="001B21E4">
      <w:pPr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23-24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59" w:lineRule="exact"/>
        <w:rPr>
          <w:sz w:val="20"/>
          <w:szCs w:val="20"/>
        </w:rPr>
      </w:pPr>
    </w:p>
    <w:p w:rsidR="00F42600" w:rsidRDefault="001B21E4">
      <w:pPr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25-26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F42600">
        <w:trPr>
          <w:trHeight w:val="260"/>
        </w:trPr>
        <w:tc>
          <w:tcPr>
            <w:tcW w:w="218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19"/>
                <w:szCs w:val="19"/>
              </w:rPr>
              <w:t>5-6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72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00"/>
      </w:tblGrid>
      <w:tr w:rsidR="00F42600">
        <w:trPr>
          <w:trHeight w:val="230"/>
        </w:trPr>
        <w:tc>
          <w:tcPr>
            <w:tcW w:w="500" w:type="dxa"/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4"/>
                <w:sz w:val="20"/>
                <w:szCs w:val="20"/>
              </w:rPr>
              <w:t>27-29</w:t>
            </w:r>
          </w:p>
        </w:tc>
        <w:tc>
          <w:tcPr>
            <w:tcW w:w="20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6</w:t>
            </w: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00"/>
        <w:gridCol w:w="2520"/>
        <w:gridCol w:w="20"/>
        <w:gridCol w:w="2180"/>
        <w:gridCol w:w="20"/>
        <w:gridCol w:w="2680"/>
        <w:gridCol w:w="20"/>
        <w:gridCol w:w="2060"/>
        <w:gridCol w:w="20"/>
        <w:gridCol w:w="2420"/>
        <w:gridCol w:w="20"/>
        <w:gridCol w:w="20"/>
      </w:tblGrid>
      <w:tr w:rsidR="00F42600">
        <w:trPr>
          <w:trHeight w:val="41"/>
        </w:trPr>
        <w:tc>
          <w:tcPr>
            <w:tcW w:w="2260" w:type="dxa"/>
            <w:vMerge w:val="restart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Столбчатые и круговые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нализируют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ормирование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условие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Критически оценивают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Работают в группе.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260" w:type="dxa"/>
            <w:vMerge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диаграммы.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осмысливают текст задачи,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схем, рисунков,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полученный ответ,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переформулируют условие,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реальных предметов; строят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извлекают необходимую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логическую цепочку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целью ориентировки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проверяя ответ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предметно-практической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 условию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иной 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ставят учебную задачу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основе соотнесения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того, что уже усвоено,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того, что еще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неизвестно.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№1.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емонстрируют умение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ормирование навыков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работать в группе.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«Обыкновенные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задачи, применяя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дроби и проценты».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проверяя ответ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 условию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целью ориентировки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предметно-практической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иной деятельности.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0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Пересекающиеся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емонстрируют умение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Распознают на чертежах,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работать в группе.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прямые.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рисунках, в окружающем мире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пересекающиеся прямые.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проверяя ответ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вертикальных и смежных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Смежные и вертикальные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 условию.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целью ориентировки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углов.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углы.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предметно-практической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иной деятельности.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Параллельные прямые.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ормулируют понятие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 помощью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параллельных  прямых.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вопросов добывать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0"/>
        </w:trPr>
        <w:tc>
          <w:tcPr>
            <w:tcW w:w="2260" w:type="dxa"/>
            <w:tcBorders>
              <w:left w:val="single" w:sz="8" w:space="0" w:color="auto"/>
            </w:tcBorders>
            <w:vAlign w:val="bottom"/>
          </w:tcPr>
          <w:p w:rsidR="00F42600" w:rsidRDefault="00F42600"/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520" w:type="dxa"/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180" w:type="dxa"/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060" w:type="dxa"/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420" w:type="dxa"/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1"/>
        </w:trPr>
        <w:tc>
          <w:tcPr>
            <w:tcW w:w="226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Расстояние.</w:t>
            </w:r>
          </w:p>
        </w:tc>
        <w:tc>
          <w:tcPr>
            <w:tcW w:w="50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Осмысливают новое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устанавливают причинно-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представлять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22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понятие, применяют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следственные связи,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жизненной ситуации.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целое из частей,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достраивая,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форме.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решать задачи, применяя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восполняя недостающие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расстояния между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компоненты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параллельными прямыми,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расстояния от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до плоскости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00"/>
        </w:trPr>
        <w:tc>
          <w:tcPr>
            <w:tcW w:w="226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Как записывают и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Переводят обыкновенные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7"/>
        </w:trPr>
        <w:tc>
          <w:tcPr>
            <w:tcW w:w="226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2976" behindDoc="1" locked="0" layoutInCell="0" allowOverlap="1">
            <wp:simplePos x="0" y="0"/>
            <wp:positionH relativeFrom="column">
              <wp:posOffset>-664210</wp:posOffset>
            </wp:positionH>
            <wp:positionV relativeFrom="paragraph">
              <wp:posOffset>-5822315</wp:posOffset>
            </wp:positionV>
            <wp:extent cx="10011410" cy="58229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10" cy="582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52" w:right="238" w:bottom="1440" w:left="860" w:header="0" w:footer="0" w:gutter="0"/>
          <w:cols w:num="2" w:space="720" w:equalWidth="0">
            <w:col w:w="755" w:space="265"/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180"/>
        <w:gridCol w:w="20"/>
        <w:gridCol w:w="2700"/>
        <w:gridCol w:w="208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читают десятичные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 в десятичные,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формулируют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Читают и записывают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вопросов добывать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десятичные дроби,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действия в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изображают десятичные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обмениваются знаниями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 на координатной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создают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членами группы,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алгоритмы деятельности при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эффективно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проблем творческого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сотрудничать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поискового характера.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способствовать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продуктивной кооперации.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эталона.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Перевод обыкновенной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З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аписывают и читают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умение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дроби в десятичную.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десятичные дроби.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проблему. Строят логические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интегрироваться в группу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Представляют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цепи рассуждений.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действий.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сверстников и строить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обыкновенные дроби в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 десятичных и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десятичные в виде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обыкновенных.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Десятичные дроби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единицы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обобщенный смысл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метрическая система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метрической системы мер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формальную структуру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мер.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десятичными дробями,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читают и записывать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десятичные дроби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32-33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Сравнение десятичных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и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Восстанавливают ситуацию,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упорядочивают десятичные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описанную в задаче, путем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дроби, используют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переформулирования,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эквивалентные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представления дробных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формальную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чисел при их сравнении,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структуру задачи,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промежуточных целей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форме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вычислениях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условия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учетом конечного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результата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 десятичных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дробей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Задачи на уравнивание.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схему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задач.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 своих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индивидуальной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для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4000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502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-5918835</wp:posOffset>
            </wp:positionV>
            <wp:extent cx="1718945" cy="196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-4127500</wp:posOffset>
            </wp:positionV>
            <wp:extent cx="1718945" cy="260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-3060700</wp:posOffset>
            </wp:positionV>
            <wp:extent cx="1718945" cy="2603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809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168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-2139950</wp:posOffset>
            </wp:positionV>
            <wp:extent cx="1725295" cy="2603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264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288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-2139950</wp:posOffset>
            </wp:positionV>
            <wp:extent cx="6350" cy="260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31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-488950</wp:posOffset>
            </wp:positionV>
            <wp:extent cx="1718945" cy="2603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159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180"/>
        <w:gridCol w:w="20"/>
        <w:gridCol w:w="2700"/>
        <w:gridCol w:w="2080"/>
        <w:gridCol w:w="2440"/>
        <w:gridCol w:w="3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составленному плану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№2.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Демонстрируют умение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«Десятичные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записывать и сравнивать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дроби».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десятичные дроби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8"/>
                <w:sz w:val="20"/>
                <w:szCs w:val="20"/>
              </w:rPr>
              <w:t>36-41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8-9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Сложение и вычитание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алгоритмы</w:t>
            </w: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Устанавливают рабочие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десятичных дробей.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сложения и вычитания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приобретенные знания,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десятичных дробей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умения, навыки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эффективно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сотрудничать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способствовать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продуктивной кооперации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логические цепи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создают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алгоритмы деятельности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собственную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логическую цепочку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рассуждений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-4075430</wp:posOffset>
            </wp:positionV>
            <wp:extent cx="1718945" cy="1968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38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-3599815</wp:posOffset>
            </wp:positionV>
            <wp:extent cx="1718945" cy="2603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-2970530</wp:posOffset>
            </wp:positionV>
            <wp:extent cx="1718945" cy="2603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0011410" cy="18491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10" cy="184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159" w:left="840" w:header="0" w:footer="0" w:gutter="0"/>
          <w:cols w:space="720" w:equalWidth="0">
            <w:col w:w="15760"/>
          </w:cols>
        </w:sectPr>
      </w:pPr>
    </w:p>
    <w:p w:rsidR="00F42600" w:rsidRDefault="00F42600">
      <w:pPr>
        <w:spacing w:line="23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42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31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19"/>
          <w:szCs w:val="19"/>
        </w:rPr>
        <w:t>43-47</w:t>
      </w:r>
    </w:p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F42600">
        <w:trPr>
          <w:trHeight w:val="360"/>
        </w:trPr>
        <w:tc>
          <w:tcPr>
            <w:tcW w:w="218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19"/>
                <w:szCs w:val="19"/>
              </w:rPr>
              <w:t>9-10</w:t>
            </w: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11" w:lineRule="exact"/>
        <w:rPr>
          <w:sz w:val="20"/>
          <w:szCs w:val="20"/>
        </w:rPr>
      </w:pPr>
    </w:p>
    <w:p w:rsidR="00F42600" w:rsidRDefault="00F4260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80"/>
        <w:gridCol w:w="2540"/>
        <w:gridCol w:w="2200"/>
        <w:gridCol w:w="2700"/>
        <w:gridCol w:w="2080"/>
        <w:gridCol w:w="2440"/>
      </w:tblGrid>
      <w:tr w:rsidR="00F42600">
        <w:trPr>
          <w:trHeight w:val="23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Умножение и деление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Выборка способа  выражения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</w:tr>
      <w:tr w:rsidR="00F42600">
        <w:trPr>
          <w:trHeight w:val="2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десятичных дробей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и деления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 задач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</w:t>
            </w: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10, 100, 1000, ….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десятичной дроби на 10,100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сообщение содержания  в</w:t>
            </w: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т.д.Находят неизвестные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письменной и устной</w:t>
            </w:r>
          </w:p>
        </w:tc>
      </w:tr>
      <w:tr w:rsidR="00F42600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компоненты действий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деления и умножения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3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</w:tr>
      <w:tr w:rsidR="00F42600">
        <w:trPr>
          <w:trHeight w:val="24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Умножение десятичных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десятичных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приобретенные знания,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дробей.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умения, навыки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форме</w:t>
            </w:r>
          </w:p>
        </w:tc>
      </w:tr>
      <w:tr w:rsidR="00F42600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десятичных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 с</w:t>
            </w:r>
          </w:p>
        </w:tc>
      </w:tr>
      <w:tr w:rsidR="00F42600">
        <w:trPr>
          <w:trHeight w:val="23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дробей для решения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</w:t>
            </w:r>
          </w:p>
        </w:tc>
      </w:tr>
      <w:tr w:rsidR="00F42600">
        <w:trPr>
          <w:trHeight w:val="4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</w:tr>
    </w:tbl>
    <w:p w:rsidR="00F42600" w:rsidRDefault="00F42600">
      <w:pPr>
        <w:sectPr w:rsidR="00F42600">
          <w:type w:val="continuous"/>
          <w:pgSz w:w="16840" w:h="11906" w:orient="landscape"/>
          <w:pgMar w:top="832" w:right="238" w:bottom="1159" w:left="840" w:header="0" w:footer="0" w:gutter="0"/>
          <w:cols w:num="3" w:space="720" w:equalWidth="0">
            <w:col w:w="520" w:space="26"/>
            <w:col w:w="218" w:space="276"/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180"/>
        <w:gridCol w:w="20"/>
        <w:gridCol w:w="2700"/>
        <w:gridCol w:w="208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текстовых задач.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добывать недостающую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ответственность за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проявляют готовность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оказывать помощь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эмоциональную поддержку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48-53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Деление десятичных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Делят десятичную дробь</w:t>
            </w: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обобщенный смысл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натуральное число,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приобретенные знания,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формальную структуру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развивают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делят десятичную дробь на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умения, навыки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десятичную дробь.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обобщенный смысл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читают и записывают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формальную структуру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буквенные выражения,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 алгоритмы,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количественные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 для решения задач.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добывать недостающую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заданные словами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7"/>
                <w:sz w:val="20"/>
                <w:szCs w:val="20"/>
              </w:rPr>
              <w:t>10-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количественные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заданные словами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плана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 анализ способов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составленных действий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с точки зрения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рациональности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-4616450</wp:posOffset>
            </wp:positionV>
            <wp:extent cx="1718945" cy="1968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-2680335</wp:posOffset>
            </wp:positionV>
            <wp:extent cx="1718945" cy="2603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180"/>
        <w:gridCol w:w="20"/>
        <w:gridCol w:w="2700"/>
        <w:gridCol w:w="208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lastRenderedPageBreak/>
              <w:t>54-58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Деление десятичных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Упрощают числовые и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Обмениваются знаниями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дробей (продолжение).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буквенные выражения,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членами группы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уравнения,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предвосхищают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эффективных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и уровень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совместных решений,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деления десятичных дробей</w:t>
            </w: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помощью вопросов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добывать недостающую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-12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условий,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обобщенный смысл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мысли, умеют представлять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формальную структуру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59-60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Округление десятичных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Введение алгоритма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округления десятичных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дробей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обучению на основе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модели, выражают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-13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алгоритма выполнения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смысл ситуации различными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действия в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средствами (рисунки,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вступают в диалог,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символы, схемы, знаки)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участвуют в коллективном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выбирают, сопоставляют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обсуждении проблем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-3886200</wp:posOffset>
            </wp:positionV>
            <wp:extent cx="1718945" cy="1968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-1365250</wp:posOffset>
            </wp:positionV>
            <wp:extent cx="1718945" cy="2603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p w:rsidR="00F42600" w:rsidRDefault="00F42600">
      <w:pPr>
        <w:spacing w:line="30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61-64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2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68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65</w:t>
      </w:r>
    </w:p>
    <w:p w:rsidR="00F42600" w:rsidRDefault="00F4260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2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</w:t>
            </w: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80"/>
        <w:gridCol w:w="2540"/>
        <w:gridCol w:w="2180"/>
        <w:gridCol w:w="20"/>
        <w:gridCol w:w="2700"/>
        <w:gridCol w:w="2080"/>
        <w:gridCol w:w="2320"/>
        <w:gridCol w:w="20"/>
      </w:tblGrid>
      <w:tr w:rsidR="00F42600">
        <w:trPr>
          <w:trHeight w:val="41"/>
        </w:trPr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Задачи на движение.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задачи, применяя</w:t>
            </w: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3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Работают в группе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скорости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сближения, скорости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индивидуальной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 анализ способов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действий,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точностью, выражают свои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удаления.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с точки зрения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осознают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задачи на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рациональности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то, что уже усвоено и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условиями,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 по воде</w:t>
            </w: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составленному плану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экономичности, осознанно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подлежит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произвольно строят речевые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усвоению, осознают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высказывания,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 и уровень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вопросов добывать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целое из частей.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объект, выделяя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существенные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брать на себя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несущественные признаки,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3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</w:t>
            </w: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3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№3.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«Действия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самоанализа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десятичными дробями».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91"/>
        </w:trPr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-702310</wp:posOffset>
            </wp:positionH>
            <wp:positionV relativeFrom="paragraph">
              <wp:posOffset>-3735705</wp:posOffset>
            </wp:positionV>
            <wp:extent cx="10011410" cy="37560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10" cy="375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pacing w:line="31" w:lineRule="exact"/>
        <w:rPr>
          <w:sz w:val="20"/>
          <w:szCs w:val="20"/>
        </w:rPr>
      </w:pPr>
    </w:p>
    <w:p w:rsidR="00F42600" w:rsidRDefault="00F42600">
      <w:pPr>
        <w:sectPr w:rsidR="00F42600">
          <w:pgSz w:w="16840" w:h="11906" w:orient="landscape"/>
          <w:pgMar w:top="852" w:right="238" w:bottom="1440" w:left="840" w:header="0" w:footer="0" w:gutter="0"/>
          <w:cols w:num="2" w:space="720" w:equalWidth="0">
            <w:col w:w="775" w:space="325"/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200"/>
        <w:gridCol w:w="2700"/>
        <w:gridCol w:w="2080"/>
        <w:gridCol w:w="2440"/>
        <w:gridCol w:w="30"/>
      </w:tblGrid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66-67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Прямая и окружность.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Узнают определения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количественные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окружности, круга, центра,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радиуса, диаметра.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заданные словами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вопросов добывать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способы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заменять термины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взаимного расположения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определениями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 и окружности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планы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вопросов добывать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68-69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Две окружности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Знают случаи взаимного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вид графической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собственную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плоскости.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расположения двух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модели, адекватной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окружностей на плоскости.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выделенным смысловым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действий.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задачи на взаимное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единицам.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расположение двух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окружностей на плоскости.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 в соответствии с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-926465</wp:posOffset>
            </wp:positionV>
            <wp:extent cx="1718945" cy="2603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type w:val="continuous"/>
          <w:pgSz w:w="16840" w:h="11906" w:orient="landscape"/>
          <w:pgMar w:top="852" w:right="238" w:bottom="1440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40"/>
        <w:gridCol w:w="500"/>
        <w:gridCol w:w="2520"/>
        <w:gridCol w:w="20"/>
        <w:gridCol w:w="2180"/>
        <w:gridCol w:w="20"/>
        <w:gridCol w:w="2680"/>
        <w:gridCol w:w="20"/>
        <w:gridCol w:w="2060"/>
        <w:gridCol w:w="2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задачами и условиями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70-71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Построение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Исследуют и описывают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Структурируют знания,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осознают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Обмениваются знаниями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треугольника.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свойства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основания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то, что уже усвоено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членами группы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критерии для сравнения,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подлежит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эффективных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классификации объектов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усвоению, осознают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совместных решений,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качество, уровень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15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Круглые тела.</w:t>
            </w: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качество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Извлекают необходимую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72-73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усвоения темы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приобретенные знания,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из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умения, навыки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прослушанных текстов,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74-76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Что такое отношение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Определяют, что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показывает отношение двух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чисел.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-16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действия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15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выбирают, сопоставляют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77-79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Деление в данном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знаково-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Ставят учебную задачу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отношении.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графической, предметной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основе соотнесения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понятия и свойства,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устойчивой мотивации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16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связанные с понятием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индивидуальной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незнакомых понятий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форме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деления величины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данном отношении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составленному плану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80-83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«Главная» задача на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Понятие процента,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количественные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Интересуются чужим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17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проценты.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алгоритмы перевода,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 объектов,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мнением и высказывают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алгоритм нахождения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заданные словами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процента от числа.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-5669915</wp:posOffset>
            </wp:positionV>
            <wp:extent cx="1718945" cy="1968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-5485130</wp:posOffset>
            </wp:positionV>
            <wp:extent cx="1718945" cy="2603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-4273550</wp:posOffset>
            </wp:positionV>
            <wp:extent cx="1725295" cy="2603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-4273550</wp:posOffset>
            </wp:positionV>
            <wp:extent cx="6350" cy="2603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-3352800</wp:posOffset>
            </wp:positionV>
            <wp:extent cx="1718945" cy="2603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-1993265</wp:posOffset>
            </wp:positionV>
            <wp:extent cx="1725295" cy="2603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-1993265</wp:posOffset>
            </wp:positionV>
            <wp:extent cx="6350" cy="2603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-779780</wp:posOffset>
            </wp:positionV>
            <wp:extent cx="1718945" cy="2603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p w:rsidR="00F42600" w:rsidRDefault="00F42600">
      <w:pPr>
        <w:spacing w:line="30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84-87</w:t>
      </w:r>
    </w:p>
    <w:p w:rsidR="00F42600" w:rsidRDefault="00F42600">
      <w:pPr>
        <w:spacing w:line="114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48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17-18</w:t>
            </w:r>
          </w:p>
        </w:tc>
      </w:tr>
    </w:tbl>
    <w:p w:rsidR="00F42600" w:rsidRDefault="00F42600">
      <w:pPr>
        <w:spacing w:line="398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88</w:t>
      </w:r>
    </w:p>
    <w:p w:rsidR="00F42600" w:rsidRDefault="00F42600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2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18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21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89-90</w:t>
      </w:r>
    </w:p>
    <w:p w:rsidR="00F42600" w:rsidRDefault="00F42600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48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18-19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11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91-93</w:t>
      </w:r>
    </w:p>
    <w:p w:rsidR="00F42600" w:rsidRDefault="00F42600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2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19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61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94-96</w:t>
      </w:r>
    </w:p>
    <w:p w:rsidR="00F42600" w:rsidRDefault="00F42600">
      <w:pPr>
        <w:spacing w:line="129" w:lineRule="exact"/>
        <w:rPr>
          <w:sz w:val="20"/>
          <w:szCs w:val="20"/>
        </w:rPr>
      </w:pP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F42600">
        <w:trPr>
          <w:trHeight w:val="460"/>
        </w:trPr>
        <w:tc>
          <w:tcPr>
            <w:tcW w:w="218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19"/>
                <w:szCs w:val="19"/>
              </w:rPr>
              <w:t>19-20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3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97</w:t>
      </w: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0"/>
        <w:gridCol w:w="20"/>
      </w:tblGrid>
      <w:tr w:rsidR="00F42600">
        <w:trPr>
          <w:trHeight w:val="9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6"/>
        </w:trPr>
        <w:tc>
          <w:tcPr>
            <w:tcW w:w="560" w:type="dxa"/>
            <w:vMerge w:val="restart"/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98-99</w:t>
            </w:r>
          </w:p>
        </w:tc>
        <w:tc>
          <w:tcPr>
            <w:tcW w:w="200" w:type="dxa"/>
            <w:vMerge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7"/>
        </w:trPr>
        <w:tc>
          <w:tcPr>
            <w:tcW w:w="56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240"/>
        <w:gridCol w:w="500"/>
        <w:gridCol w:w="2520"/>
        <w:gridCol w:w="20"/>
        <w:gridCol w:w="2180"/>
        <w:gridCol w:w="20"/>
        <w:gridCol w:w="2680"/>
        <w:gridCol w:w="20"/>
        <w:gridCol w:w="2080"/>
        <w:gridCol w:w="2420"/>
        <w:gridCol w:w="20"/>
        <w:gridCol w:w="20"/>
      </w:tblGrid>
      <w:tr w:rsidR="00F42600">
        <w:trPr>
          <w:trHeight w:val="41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Выражение отношения в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Выделяют объекты и процессы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40" w:type="dxa"/>
            <w:gridSpan w:val="2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отстаивать свою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процентах.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графической, предметной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точки зрения целого и частей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позицию невраждебным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понятия и свойства,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эталоном,</w:t>
            </w: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оппонентов образом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связанные с понятием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обыкновенной дроби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0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№4.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Выделяют объекты и процессы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 отклонений</w:t>
            </w: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анализировать ход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 Отношения и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самоанализа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точки зрения целого и частей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 в своей</w:t>
            </w: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 и объяснять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проценты»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работе, понимание</w:t>
            </w:r>
          </w:p>
        </w:tc>
        <w:tc>
          <w:tcPr>
            <w:tcW w:w="2440" w:type="dxa"/>
            <w:gridSpan w:val="2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 ошибок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3"/>
        </w:trPr>
        <w:tc>
          <w:tcPr>
            <w:tcW w:w="20" w:type="dxa"/>
            <w:vAlign w:val="bottom"/>
          </w:tcPr>
          <w:p w:rsidR="00F42600" w:rsidRDefault="00F42600"/>
        </w:tc>
        <w:tc>
          <w:tcPr>
            <w:tcW w:w="2240" w:type="dxa"/>
            <w:vAlign w:val="bottom"/>
          </w:tcPr>
          <w:p w:rsidR="00F42600" w:rsidRDefault="00F42600"/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520" w:type="dxa"/>
            <w:vAlign w:val="bottom"/>
          </w:tcPr>
          <w:p w:rsidR="00F42600" w:rsidRDefault="00F42600"/>
        </w:tc>
        <w:tc>
          <w:tcPr>
            <w:tcW w:w="20" w:type="dxa"/>
            <w:shd w:val="clear" w:color="auto" w:fill="000000"/>
            <w:vAlign w:val="bottom"/>
          </w:tcPr>
          <w:p w:rsidR="00F42600" w:rsidRDefault="00F42600"/>
        </w:tc>
        <w:tc>
          <w:tcPr>
            <w:tcW w:w="2180" w:type="dxa"/>
            <w:vAlign w:val="bottom"/>
          </w:tcPr>
          <w:p w:rsidR="00F42600" w:rsidRDefault="00F42600"/>
        </w:tc>
        <w:tc>
          <w:tcPr>
            <w:tcW w:w="20" w:type="dxa"/>
            <w:shd w:val="clear" w:color="auto" w:fill="000000"/>
            <w:vAlign w:val="bottom"/>
          </w:tcPr>
          <w:p w:rsidR="00F42600" w:rsidRDefault="00F42600"/>
        </w:tc>
        <w:tc>
          <w:tcPr>
            <w:tcW w:w="2680" w:type="dxa"/>
            <w:vAlign w:val="bottom"/>
          </w:tcPr>
          <w:p w:rsidR="00F42600" w:rsidRDefault="00F42600"/>
        </w:tc>
        <w:tc>
          <w:tcPr>
            <w:tcW w:w="20" w:type="dxa"/>
            <w:shd w:val="clear" w:color="auto" w:fill="000000"/>
            <w:vAlign w:val="bottom"/>
          </w:tcPr>
          <w:p w:rsidR="00F42600" w:rsidRDefault="00F42600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420" w:type="dxa"/>
            <w:vAlign w:val="bottom"/>
          </w:tcPr>
          <w:p w:rsidR="00F42600" w:rsidRDefault="00F42600"/>
        </w:tc>
        <w:tc>
          <w:tcPr>
            <w:tcW w:w="20" w:type="dxa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51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3"/>
            <w:vAlign w:val="bottom"/>
          </w:tcPr>
          <w:p w:rsidR="00F42600" w:rsidRDefault="001B21E4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0"/>
                <w:szCs w:val="20"/>
              </w:rPr>
              <w:t>Раздел 7: Симметрия. - 8 ч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0"/>
        </w:trPr>
        <w:tc>
          <w:tcPr>
            <w:tcW w:w="2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Осевая симметрия.</w:t>
            </w:r>
          </w:p>
        </w:tc>
        <w:tc>
          <w:tcPr>
            <w:tcW w:w="50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Выбирают, сопоставляют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графической, предметной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приобретенные знания,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брать на себя инициативу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понятия и свойства,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умения, навыки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совместного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связанные с понятием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Ось симметрии фигуры.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алгоритм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точек,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симметричных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относительно данной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Центральная симметрия.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алгоритм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точек,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симметричных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относительно данной точки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53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Какие числа называют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 отклонений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целыми.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 в своей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работе, понимание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 ошибок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Сравнение целых чисел.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собственную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Научиться применять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отрицательные числа.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приобретенные знания,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умения, навыки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действия в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9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-664210</wp:posOffset>
            </wp:positionH>
            <wp:positionV relativeFrom="paragraph">
              <wp:posOffset>-5901690</wp:posOffset>
            </wp:positionV>
            <wp:extent cx="10011410" cy="590232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10" cy="590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52" w:right="238" w:bottom="1440" w:left="840" w:header="0" w:footer="0" w:gutter="0"/>
          <w:cols w:num="2" w:space="720" w:equalWidth="0">
            <w:col w:w="775" w:space="265"/>
            <w:col w:w="14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20"/>
        <w:gridCol w:w="20"/>
        <w:gridCol w:w="480"/>
        <w:gridCol w:w="20"/>
        <w:gridCol w:w="2240"/>
        <w:gridCol w:w="20"/>
        <w:gridCol w:w="460"/>
        <w:gridCol w:w="20"/>
        <w:gridCol w:w="2520"/>
        <w:gridCol w:w="20"/>
        <w:gridCol w:w="2180"/>
        <w:gridCol w:w="40"/>
        <w:gridCol w:w="2660"/>
        <w:gridCol w:w="20"/>
        <w:gridCol w:w="2060"/>
        <w:gridCol w:w="20"/>
        <w:gridCol w:w="2420"/>
        <w:gridCol w:w="20"/>
        <w:gridCol w:w="20"/>
      </w:tblGrid>
      <w:tr w:rsidR="00F42600">
        <w:trPr>
          <w:trHeight w:val="41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Сложение целых чисел.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Распознают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положительные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отрицательные числа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сравнивают их.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F42600" w:rsidRDefault="001B21E4">
            <w:pPr>
              <w:ind w:right="13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102-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Вычитание целых чисел.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свойства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65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7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сложения и вычитания при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совершении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арифметических действий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целыми числами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104-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Умножение целых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 графической,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управлять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F42600" w:rsidRDefault="001B21E4">
            <w:pPr>
              <w:ind w:right="13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чисел.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предметной форме понятия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поведением партнера 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3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свойства, связанные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выбирают, сопоставляют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убеждать его,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9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extDirection w:val="btLr"/>
            <w:vAlign w:val="bottom"/>
          </w:tcPr>
          <w:p w:rsidR="00F42600" w:rsidRDefault="001B21E4">
            <w:pPr>
              <w:ind w:right="13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7"/>
                <w:sz w:val="20"/>
                <w:szCs w:val="20"/>
              </w:rPr>
              <w:t>21-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умножением целых чисел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корректировать и оценивать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106-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Деление целых чисел.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 графической,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 и произвольно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предметной форме понятия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речевые высказывания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свойства, связанные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письменной форме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делением целых чисел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40" w:type="dxa"/>
            <w:gridSpan w:val="2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Множества.</w:t>
            </w:r>
          </w:p>
        </w:tc>
        <w:tc>
          <w:tcPr>
            <w:tcW w:w="480" w:type="dxa"/>
            <w:gridSpan w:val="2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понятие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творческих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Выбирают, сопоставляют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план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организовывать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108-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109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F42600" w:rsidRDefault="001B21E4">
            <w:pPr>
              <w:ind w:right="13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«множества» при описании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 через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планировать учебное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3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совокупности предметов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активные формы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сотрудничество с учителем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7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объектов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сверстниками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задавать множество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способами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отыскивать элементы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множества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математической модели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№5.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достраивают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собственную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F42600" w:rsidRDefault="001B21E4">
            <w:pPr>
              <w:ind w:right="13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«Целые числа».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самоанализа 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целое из  частей, восполняя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собственных действий.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недостающие компоненты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111-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Merge w:val="restart"/>
            <w:textDirection w:val="btLr"/>
            <w:vAlign w:val="bottom"/>
          </w:tcPr>
          <w:p w:rsidR="00F42600" w:rsidRDefault="001B21E4">
            <w:pPr>
              <w:ind w:right="13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Логика перебора.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табличный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Выбирают, сопоставляют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Выявление отклонений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Учатся управлять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10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 при решении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 в своей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поведением партнера 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1"/>
        </w:trPr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-5895975</wp:posOffset>
            </wp:positionV>
            <wp:extent cx="1718945" cy="1968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-5711190</wp:posOffset>
            </wp:positionV>
            <wp:extent cx="1718945" cy="2603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-4937125</wp:posOffset>
            </wp:positionV>
            <wp:extent cx="1725295" cy="2603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-4937125</wp:posOffset>
            </wp:positionV>
            <wp:extent cx="6350" cy="2603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-4162425</wp:posOffset>
            </wp:positionV>
            <wp:extent cx="1718945" cy="2603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-3241675</wp:posOffset>
            </wp:positionV>
            <wp:extent cx="1718945" cy="2603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-2465705</wp:posOffset>
            </wp:positionV>
            <wp:extent cx="1725295" cy="2603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-2465705</wp:posOffset>
            </wp:positionV>
            <wp:extent cx="6350" cy="2603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-1107440</wp:posOffset>
            </wp:positionV>
            <wp:extent cx="1718945" cy="2603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-342265</wp:posOffset>
            </wp:positionV>
            <wp:extent cx="1718945" cy="2603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40"/>
        <w:gridCol w:w="500"/>
        <w:gridCol w:w="2520"/>
        <w:gridCol w:w="20"/>
        <w:gridCol w:w="2180"/>
        <w:gridCol w:w="20"/>
        <w:gridCol w:w="2680"/>
        <w:gridCol w:w="20"/>
        <w:gridCol w:w="2060"/>
        <w:gridCol w:w="2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комбинаторных задач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задачи,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работе, понимание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убеждать его,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применять графы при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 ошибок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контролировать,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решении комбинаторных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корректировать и оценивать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113-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Правило умножения.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правило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логические цепи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Общают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114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умножения для решения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рассуждений. Умеют выбирать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взаимодействуют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комбинаторных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обобщенные стратегии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четко выполняют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партнерами по совместной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или обмену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Сравнение шансов.</w:t>
            </w: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вид события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осознают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собственную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115-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116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то, что уже усвоено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подлежит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24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117-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Эксперименты со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задачи из реальной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собственную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118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случайными исходами.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символами, умеют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выбирать обобщенные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стратегии решения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119-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Какие числа называют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вид графической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(или развивают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рациональными.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графической, предметной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модели, адекватной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способность) с помощью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понятия и свойства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выделенным смысловым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вопросов добывать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-25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рационального числа,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цели;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единицам и знаково-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недостающую информацию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геометрическую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символические средства,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24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интерпретацию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построения модели.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рационального числа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эталона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координатной прямой.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Сравнение</w:t>
            </w: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Моделируют в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осознают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Общаются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121-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122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25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рациональных чисел.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графической, предметной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то, что уже усвоено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взаимодействуют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Модуль числа.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форме понятия и свойства,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еще подлежит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партнерами по совместной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связанные с понятием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или обмену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рационального числа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123-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Действия с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127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26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рациональными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арифметические действия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числами. Числовые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рациональными числами.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25-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выражения, порядок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действий в них,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использование скобок.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-5860415</wp:posOffset>
            </wp:positionV>
            <wp:extent cx="1718945" cy="1968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-5238750</wp:posOffset>
            </wp:positionV>
            <wp:extent cx="1718945" cy="2603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-4464685</wp:posOffset>
            </wp:positionV>
            <wp:extent cx="1725295" cy="2603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-4464685</wp:posOffset>
            </wp:positionV>
            <wp:extent cx="6350" cy="2603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-3688080</wp:posOffset>
            </wp:positionV>
            <wp:extent cx="1718945" cy="2603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-3060700</wp:posOffset>
            </wp:positionV>
            <wp:extent cx="1718945" cy="2603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-1700530</wp:posOffset>
            </wp:positionV>
            <wp:extent cx="1725295" cy="2603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-1700530</wp:posOffset>
            </wp:positionV>
            <wp:extent cx="6350" cy="2603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-926465</wp:posOffset>
            </wp:positionV>
            <wp:extent cx="1718945" cy="2603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40"/>
        <w:gridCol w:w="30"/>
        <w:gridCol w:w="460"/>
        <w:gridCol w:w="20"/>
        <w:gridCol w:w="2520"/>
        <w:gridCol w:w="20"/>
        <w:gridCol w:w="2180"/>
        <w:gridCol w:w="40"/>
        <w:gridCol w:w="2660"/>
        <w:gridCol w:w="20"/>
        <w:gridCol w:w="2060"/>
        <w:gridCol w:w="2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lastRenderedPageBreak/>
              <w:t>128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Решение задач на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основную идею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способы решения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требования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Регулируют собственную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26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«обратный ход»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 посредством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«обратный ход»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Что такое координаты.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Осваивают основную идею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Сопоставляют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Четко выполняют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представлять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129-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обосновывают решение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конкретное содержание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координатной плоскости.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сообщать его в письменной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координатную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форме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7"/>
                <w:sz w:val="20"/>
                <w:szCs w:val="20"/>
              </w:rPr>
              <w:t>-27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и записывают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26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координаты точек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координатной плоскости,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точки по 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131-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Прямоугольные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Определяют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Развитие творческих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Осознают качество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координаты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координатам положение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способностей через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 усвоения,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плоскости.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и находят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активные формы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27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 по их положению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достигнутый результат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86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134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№6.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Ставят учебную задачу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«Рациональные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проблему, строят логические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соотнося то, что уже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числа»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цепи рассуждений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известно и усвоено,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то, что еще неизвестно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135-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 математическом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spacing w:line="22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Записывают и читают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и формулируют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Ставят учебную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Вступают в диалог, учатся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28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языке.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проблему, строят логические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задачу, соотнося то,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владеть монологической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цепи рассуждений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уже известно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диалогической формами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усвоено, и то, что еще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138-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Составление формул.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Записывают и читают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Выбирают наиболее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-29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составленные формул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эффективные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брать на себя инициативу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в зависимости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совместного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28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конкретных условий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действия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141-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Вычисление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Вычисляют по формулам,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комбинированные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Умеют брать на себя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29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формулам.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и находят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решения заданий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инициативу в 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величины,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 от условий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совместного действия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входящие в формулу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-5860415</wp:posOffset>
            </wp:positionV>
            <wp:extent cx="1718945" cy="1968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-5092065</wp:posOffset>
            </wp:positionV>
            <wp:extent cx="1725295" cy="2603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-5092065</wp:posOffset>
            </wp:positionV>
            <wp:extent cx="6350" cy="2603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-3441700</wp:posOffset>
            </wp:positionV>
            <wp:extent cx="1718945" cy="2603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-2811780</wp:posOffset>
            </wp:positionV>
            <wp:extent cx="1718945" cy="2603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-2183765</wp:posOffset>
            </wp:positionV>
            <wp:extent cx="1725295" cy="2603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-2183765</wp:posOffset>
            </wp:positionV>
            <wp:extent cx="6350" cy="2603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-1409065</wp:posOffset>
            </wp:positionV>
            <wp:extent cx="1718945" cy="2603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-633730</wp:posOffset>
            </wp:positionV>
            <wp:extent cx="1718945" cy="2603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40"/>
        <w:gridCol w:w="500"/>
        <w:gridCol w:w="2520"/>
        <w:gridCol w:w="20"/>
        <w:gridCol w:w="2180"/>
        <w:gridCol w:w="40"/>
        <w:gridCol w:w="2660"/>
        <w:gridCol w:w="20"/>
        <w:gridCol w:w="2060"/>
        <w:gridCol w:w="2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Формулы длины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Вычисляют по формулам,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Восстанавливают ситуацию,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окружности и площади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и находят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описанную в задаче, путем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круга.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величины,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переформулирования,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входящие в формулу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упрощенного пересказа текста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Что такое уравнение.</w:t>
            </w:r>
          </w:p>
        </w:tc>
        <w:tc>
          <w:tcPr>
            <w:tcW w:w="50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Решают уравнения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 формальную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Обмениваются знаниями</w:t>
            </w:r>
          </w:p>
        </w:tc>
        <w:tc>
          <w:tcPr>
            <w:tcW w:w="2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144-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структуру задачи.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членами группы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-30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эффективных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совместных решений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29</w:t>
            </w: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149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Контрольная работа №7.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 определение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навыков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анализируют условия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Развивают способность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Тема: «Буквы и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 и его корней,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самоанализа 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брать на себя инициативу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30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формулы».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нахождения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самоконтроля.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неизвестных компонентов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уравнения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150-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Сумма углов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 неизвестные углы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треугольника.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треугольника, используя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формулируют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утверждение о сумме углов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познавательную цель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треугольника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31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/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/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"/>
        </w:trPr>
        <w:tc>
          <w:tcPr>
            <w:tcW w:w="56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gridSpan w:val="3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F42600" w:rsidRDefault="00F4260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152-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Параллелограмм.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теоретические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смысл ситуации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самостоятельно строят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для решения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различными средствами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(рисунки, символы, схемы,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познавательной целью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Правильные</w:t>
            </w:r>
          </w:p>
        </w:tc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Merge w:val="restart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теоретические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 и работа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Внимательно выслушивают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многоугольники.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знания для решения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эталонами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 «коллег» в группе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156-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32</w:t>
            </w: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Площади.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 площади фигур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достаточной полнотой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158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vMerge w:val="restart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точностью выражают свои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мысли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159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Призма.</w:t>
            </w: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Изображают призму,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 выбор способов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разбираются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Интересуются чужим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указывают элементы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решения задачи с точки зрения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несоответствии своей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мнением и высказывают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-5804535</wp:posOffset>
            </wp:positionV>
            <wp:extent cx="1718945" cy="1968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-5619750</wp:posOffset>
            </wp:positionV>
            <wp:extent cx="1718945" cy="2603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8144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-4699000</wp:posOffset>
            </wp:positionV>
            <wp:extent cx="1725295" cy="2603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-4699000</wp:posOffset>
            </wp:positionV>
            <wp:extent cx="6350" cy="2603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-3632200</wp:posOffset>
            </wp:positionV>
            <wp:extent cx="1718945" cy="2603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-2711450</wp:posOffset>
            </wp:positionV>
            <wp:extent cx="1718945" cy="2603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531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-1936750</wp:posOffset>
            </wp:positionV>
            <wp:extent cx="1725295" cy="2603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-1936750</wp:posOffset>
            </wp:positionV>
            <wp:extent cx="6350" cy="2603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-1307465</wp:posOffset>
            </wp:positionV>
            <wp:extent cx="1718945" cy="2603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-825500</wp:posOffset>
            </wp:positionV>
            <wp:extent cx="1718945" cy="2603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657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-342265</wp:posOffset>
            </wp:positionV>
            <wp:extent cx="1718945" cy="2603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00"/>
        <w:gridCol w:w="2260"/>
        <w:gridCol w:w="480"/>
        <w:gridCol w:w="2540"/>
        <w:gridCol w:w="2200"/>
        <w:gridCol w:w="2700"/>
        <w:gridCol w:w="2080"/>
        <w:gridCol w:w="2420"/>
        <w:gridCol w:w="20"/>
        <w:gridCol w:w="20"/>
      </w:tblGrid>
      <w:tr w:rsidR="00F42600">
        <w:trPr>
          <w:trHeight w:val="4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призмы,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рациональности и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 эталоном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Повторение.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Находят значение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 анализ способов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Сопоставляют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Обыкновенные дроби.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числового выражения,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задачи с точки зрения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высказывания других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Арифметические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содержащего все действия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рациональности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своих действий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собственным мнением,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действия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обыкновенными дробями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экономичности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делают выводы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обыкновенными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смешанными числами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дробями.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6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161-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Повторение.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Округляют натуральные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структуру задачи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рассмотрение и работа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Планируют общие способы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0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162</w:t>
            </w: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Арифметические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 и десятичные дроби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разными средствами.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эталонами</w:t>
            </w:r>
          </w:p>
        </w:tc>
        <w:tc>
          <w:tcPr>
            <w:tcW w:w="2420" w:type="dxa"/>
            <w:vMerge w:val="restart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121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действия с десятичными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дробями.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Повторение.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операции со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свой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Арифметические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знаками и символами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 с эталоном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совершаемых действий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действия с целыми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целью ориентировки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числами.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164-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Повторение.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 алгоритмы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Воля и настойчивость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Осознанно и произвольно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Сличают способ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Проявляют готовность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165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0"/>
                <w:szCs w:val="20"/>
              </w:rPr>
              <w:t>34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Арифметические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рациональными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достижении цели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строят речевые высказывания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 своих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реагировать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действия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числами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устной и письменной форме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 с заданным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нужды других, оказывать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textDirection w:val="btLr"/>
            <w:vAlign w:val="bottom"/>
          </w:tcPr>
          <w:p w:rsidR="00F42600" w:rsidRDefault="001B21E4">
            <w:pPr>
              <w:ind w:right="152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7"/>
                <w:sz w:val="20"/>
                <w:szCs w:val="20"/>
              </w:rPr>
              <w:t>33-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рациональными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эталоном,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 и эмоциональную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числами.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обнаруживают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поддержку партнерам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 и отличия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166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Итоговая контрольная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Используют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Независимость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Структурируют знания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Вносят коррективы и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Обмениваются знаниями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работа.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эквивалентные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мышления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 в способ</w:t>
            </w:r>
          </w:p>
        </w:tc>
        <w:tc>
          <w:tcPr>
            <w:tcW w:w="2420" w:type="dxa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членами группы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представления дробных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действий</w:t>
            </w: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чисел при их сравнении,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вычислениях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  <w:tr w:rsidR="00F42600">
        <w:trPr>
          <w:trHeight w:val="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42600" w:rsidRDefault="00F42600">
            <w:pPr>
              <w:rPr>
                <w:sz w:val="1"/>
                <w:szCs w:val="1"/>
              </w:rPr>
            </w:pPr>
          </w:p>
        </w:tc>
      </w:tr>
    </w:tbl>
    <w:p w:rsidR="00F42600" w:rsidRDefault="001B21E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page">
              <wp:posOffset>10534015</wp:posOffset>
            </wp:positionH>
            <wp:positionV relativeFrom="page">
              <wp:posOffset>541020</wp:posOffset>
            </wp:positionV>
            <wp:extent cx="6350" cy="2603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-4209415</wp:posOffset>
            </wp:positionV>
            <wp:extent cx="1718945" cy="1968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-3879850</wp:posOffset>
            </wp:positionV>
            <wp:extent cx="1718945" cy="2603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1696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720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3744" behindDoc="1" locked="0" layoutInCell="0" allowOverlap="1">
            <wp:simplePos x="0" y="0"/>
            <wp:positionH relativeFrom="column">
              <wp:posOffset>2091055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4768" behindDoc="1" locked="0" layoutInCell="0" allowOverlap="1">
            <wp:simplePos x="0" y="0"/>
            <wp:positionH relativeFrom="column">
              <wp:posOffset>2405380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5792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681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-2957830</wp:posOffset>
            </wp:positionV>
            <wp:extent cx="1725295" cy="2603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7840" behindDoc="1" locked="0" layoutInCell="0" allowOverlap="1">
            <wp:simplePos x="0" y="0"/>
            <wp:positionH relativeFrom="column">
              <wp:posOffset>8444230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8864" behindDoc="1" locked="0" layoutInCell="0" allowOverlap="1">
            <wp:simplePos x="0" y="0"/>
            <wp:positionH relativeFrom="column">
              <wp:posOffset>10000615</wp:posOffset>
            </wp:positionH>
            <wp:positionV relativeFrom="paragraph">
              <wp:posOffset>-2957830</wp:posOffset>
            </wp:positionV>
            <wp:extent cx="6350" cy="2603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9888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-2329815</wp:posOffset>
            </wp:positionV>
            <wp:extent cx="1718945" cy="26035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0912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-1701800</wp:posOffset>
            </wp:positionV>
            <wp:extent cx="1718945" cy="26035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1936" behindDoc="1" locked="0" layoutInCell="0" allowOverlap="1">
            <wp:simplePos x="0" y="0"/>
            <wp:positionH relativeFrom="column">
              <wp:posOffset>5410835</wp:posOffset>
            </wp:positionH>
            <wp:positionV relativeFrom="paragraph">
              <wp:posOffset>-779780</wp:posOffset>
            </wp:positionV>
            <wp:extent cx="1718945" cy="2603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296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0011410" cy="1556385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10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F42600">
      <w:pPr>
        <w:sectPr w:rsidR="00F42600">
          <w:pgSz w:w="16840" w:h="11906" w:orient="landscape"/>
          <w:pgMar w:top="832" w:right="238" w:bottom="1440" w:left="840" w:header="0" w:footer="0" w:gutter="0"/>
          <w:cols w:space="720" w:equalWidth="0">
            <w:col w:w="15760"/>
          </w:cols>
        </w:sectPr>
      </w:pPr>
    </w:p>
    <w:p w:rsidR="00F42600" w:rsidRDefault="00F42600">
      <w:pPr>
        <w:spacing w:line="23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167</w:t>
      </w:r>
    </w:p>
    <w:p w:rsidR="00F42600" w:rsidRDefault="00F4260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F42600">
        <w:trPr>
          <w:trHeight w:val="200"/>
        </w:trPr>
        <w:tc>
          <w:tcPr>
            <w:tcW w:w="230" w:type="dxa"/>
            <w:textDirection w:val="btLr"/>
            <w:vAlign w:val="bottom"/>
          </w:tcPr>
          <w:p w:rsidR="00F42600" w:rsidRDefault="001B21E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34</w:t>
            </w:r>
          </w:p>
        </w:tc>
      </w:tr>
    </w:tbl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200" w:lineRule="exact"/>
        <w:rPr>
          <w:sz w:val="20"/>
          <w:szCs w:val="20"/>
        </w:rPr>
      </w:pPr>
    </w:p>
    <w:p w:rsidR="00F42600" w:rsidRDefault="00F42600">
      <w:pPr>
        <w:spacing w:line="359" w:lineRule="exact"/>
        <w:rPr>
          <w:sz w:val="20"/>
          <w:szCs w:val="20"/>
        </w:rPr>
      </w:pPr>
    </w:p>
    <w:p w:rsidR="00F42600" w:rsidRDefault="001B21E4">
      <w:pPr>
        <w:ind w:left="60"/>
        <w:rPr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168</w:t>
      </w:r>
    </w:p>
    <w:p w:rsidR="00F42600" w:rsidRDefault="001B21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42600" w:rsidRDefault="00F42600">
      <w:pPr>
        <w:spacing w:line="11" w:lineRule="exact"/>
        <w:rPr>
          <w:sz w:val="20"/>
          <w:szCs w:val="20"/>
        </w:rPr>
      </w:pPr>
    </w:p>
    <w:p w:rsidR="00F42600" w:rsidRDefault="00F4260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80"/>
        <w:gridCol w:w="2540"/>
        <w:gridCol w:w="2200"/>
        <w:gridCol w:w="2700"/>
        <w:gridCol w:w="2080"/>
        <w:gridCol w:w="2440"/>
      </w:tblGrid>
      <w:tr w:rsidR="00F42600">
        <w:trPr>
          <w:trHeight w:val="23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Анализ контрольной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2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работы. Работа над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ошибками. Повторение.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Решение текстовых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задач арифметическими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способами.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37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3"/>
                <w:szCs w:val="3"/>
              </w:rPr>
            </w:pPr>
          </w:p>
        </w:tc>
      </w:tr>
      <w:tr w:rsidR="00F42600">
        <w:trPr>
          <w:trHeight w:val="24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Повторение. Решение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1B21E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1"/>
                <w:szCs w:val="21"/>
              </w:rPr>
            </w:pPr>
          </w:p>
        </w:tc>
      </w:tr>
      <w:tr w:rsidR="00F42600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текстовых задач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19"/>
                <w:szCs w:val="19"/>
              </w:rPr>
            </w:pP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арифметическими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1B21E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способами.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20"/>
                <w:szCs w:val="20"/>
              </w:rPr>
            </w:pPr>
          </w:p>
        </w:tc>
      </w:tr>
      <w:tr w:rsidR="00F42600">
        <w:trPr>
          <w:trHeight w:val="5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2600" w:rsidRDefault="00F42600">
            <w:pPr>
              <w:rPr>
                <w:sz w:val="4"/>
                <w:szCs w:val="4"/>
              </w:rPr>
            </w:pPr>
          </w:p>
        </w:tc>
      </w:tr>
    </w:tbl>
    <w:p w:rsidR="00F42600" w:rsidRDefault="00F42600">
      <w:pPr>
        <w:sectPr w:rsidR="00F42600">
          <w:type w:val="continuous"/>
          <w:pgSz w:w="16840" w:h="11906" w:orient="landscape"/>
          <w:pgMar w:top="832" w:right="238" w:bottom="1440" w:left="840" w:header="0" w:footer="0" w:gutter="0"/>
          <w:cols w:num="2" w:space="720" w:equalWidth="0">
            <w:col w:w="775" w:space="265"/>
            <w:col w:w="14720"/>
          </w:cols>
        </w:sect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00"/>
        <w:gridCol w:w="300"/>
      </w:tblGrid>
      <w:tr w:rsidR="00F42600">
        <w:trPr>
          <w:trHeight w:val="230"/>
        </w:trPr>
        <w:tc>
          <w:tcPr>
            <w:tcW w:w="700" w:type="dxa"/>
            <w:vAlign w:val="bottom"/>
          </w:tcPr>
          <w:p w:rsidR="00F42600" w:rsidRDefault="001B21E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8"/>
                <w:sz w:val="20"/>
                <w:szCs w:val="20"/>
              </w:rPr>
              <w:lastRenderedPageBreak/>
              <w:t>169-</w:t>
            </w:r>
          </w:p>
        </w:tc>
        <w:tc>
          <w:tcPr>
            <w:tcW w:w="2400" w:type="dxa"/>
            <w:vAlign w:val="bottom"/>
          </w:tcPr>
          <w:p w:rsidR="00F42600" w:rsidRDefault="001B21E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Повторение. Решение</w:t>
            </w:r>
          </w:p>
        </w:tc>
        <w:tc>
          <w:tcPr>
            <w:tcW w:w="300" w:type="dxa"/>
            <w:vAlign w:val="bottom"/>
          </w:tcPr>
          <w:p w:rsidR="00F42600" w:rsidRDefault="001B21E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0"/>
                <w:szCs w:val="20"/>
              </w:rPr>
              <w:t>2</w:t>
            </w:r>
          </w:p>
        </w:tc>
      </w:tr>
    </w:tbl>
    <w:p w:rsidR="00F42600" w:rsidRDefault="001B21E4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984" behindDoc="1" locked="0" layoutInCell="0" allowOverlap="1">
            <wp:simplePos x="0" y="0"/>
            <wp:positionH relativeFrom="page">
              <wp:posOffset>528955</wp:posOffset>
            </wp:positionH>
            <wp:positionV relativeFrom="page">
              <wp:posOffset>541020</wp:posOffset>
            </wp:positionV>
            <wp:extent cx="10011410" cy="78041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4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600" w:rsidRDefault="001B21E4">
      <w:pPr>
        <w:numPr>
          <w:ilvl w:val="0"/>
          <w:numId w:val="13"/>
        </w:numPr>
        <w:tabs>
          <w:tab w:val="left" w:pos="1088"/>
        </w:tabs>
        <w:spacing w:line="237" w:lineRule="auto"/>
        <w:ind w:left="1088" w:right="11598" w:hanging="1088"/>
        <w:rPr>
          <w:rFonts w:eastAsia="Times New Roman"/>
          <w:color w:val="111111"/>
          <w:sz w:val="20"/>
          <w:szCs w:val="20"/>
        </w:rPr>
      </w:pPr>
      <w:r>
        <w:rPr>
          <w:rFonts w:eastAsia="Times New Roman"/>
          <w:color w:val="111111"/>
          <w:sz w:val="20"/>
          <w:szCs w:val="20"/>
        </w:rPr>
        <w:t>текстовых задач арифметическими способами. Итоговый урок.</w:t>
      </w:r>
    </w:p>
    <w:sectPr w:rsidR="00F42600">
      <w:pgSz w:w="16840" w:h="11906" w:orient="landscape"/>
      <w:pgMar w:top="882" w:right="1440" w:bottom="1440" w:left="852" w:header="0" w:footer="0" w:gutter="0"/>
      <w:cols w:space="720" w:equalWidth="0">
        <w:col w:w="14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5BF2E8C2"/>
    <w:lvl w:ilvl="0" w:tplc="EAECF654">
      <w:start w:val="1"/>
      <w:numFmt w:val="bullet"/>
      <w:lvlText w:val=""/>
      <w:lvlJc w:val="left"/>
    </w:lvl>
    <w:lvl w:ilvl="1" w:tplc="9694282A">
      <w:numFmt w:val="decimal"/>
      <w:lvlText w:val=""/>
      <w:lvlJc w:val="left"/>
    </w:lvl>
    <w:lvl w:ilvl="2" w:tplc="2FE84624">
      <w:numFmt w:val="decimal"/>
      <w:lvlText w:val=""/>
      <w:lvlJc w:val="left"/>
    </w:lvl>
    <w:lvl w:ilvl="3" w:tplc="27E0311A">
      <w:numFmt w:val="decimal"/>
      <w:lvlText w:val=""/>
      <w:lvlJc w:val="left"/>
    </w:lvl>
    <w:lvl w:ilvl="4" w:tplc="19E85644">
      <w:numFmt w:val="decimal"/>
      <w:lvlText w:val=""/>
      <w:lvlJc w:val="left"/>
    </w:lvl>
    <w:lvl w:ilvl="5" w:tplc="E28C9916">
      <w:numFmt w:val="decimal"/>
      <w:lvlText w:val=""/>
      <w:lvlJc w:val="left"/>
    </w:lvl>
    <w:lvl w:ilvl="6" w:tplc="4BFA365C">
      <w:numFmt w:val="decimal"/>
      <w:lvlText w:val=""/>
      <w:lvlJc w:val="left"/>
    </w:lvl>
    <w:lvl w:ilvl="7" w:tplc="D1600F24">
      <w:numFmt w:val="decimal"/>
      <w:lvlText w:val=""/>
      <w:lvlJc w:val="left"/>
    </w:lvl>
    <w:lvl w:ilvl="8" w:tplc="4F1A2CB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F9C4FA2"/>
    <w:lvl w:ilvl="0" w:tplc="7924DC38">
      <w:start w:val="1"/>
      <w:numFmt w:val="bullet"/>
      <w:lvlText w:val="в"/>
      <w:lvlJc w:val="left"/>
    </w:lvl>
    <w:lvl w:ilvl="1" w:tplc="0EDA4860">
      <w:numFmt w:val="decimal"/>
      <w:lvlText w:val=""/>
      <w:lvlJc w:val="left"/>
    </w:lvl>
    <w:lvl w:ilvl="2" w:tplc="F3AEF752">
      <w:numFmt w:val="decimal"/>
      <w:lvlText w:val=""/>
      <w:lvlJc w:val="left"/>
    </w:lvl>
    <w:lvl w:ilvl="3" w:tplc="AAF862EA">
      <w:numFmt w:val="decimal"/>
      <w:lvlText w:val=""/>
      <w:lvlJc w:val="left"/>
    </w:lvl>
    <w:lvl w:ilvl="4" w:tplc="09A68608">
      <w:numFmt w:val="decimal"/>
      <w:lvlText w:val=""/>
      <w:lvlJc w:val="left"/>
    </w:lvl>
    <w:lvl w:ilvl="5" w:tplc="6A92BBDC">
      <w:numFmt w:val="decimal"/>
      <w:lvlText w:val=""/>
      <w:lvlJc w:val="left"/>
    </w:lvl>
    <w:lvl w:ilvl="6" w:tplc="66BCC732">
      <w:numFmt w:val="decimal"/>
      <w:lvlText w:val=""/>
      <w:lvlJc w:val="left"/>
    </w:lvl>
    <w:lvl w:ilvl="7" w:tplc="4D788E16">
      <w:numFmt w:val="decimal"/>
      <w:lvlText w:val=""/>
      <w:lvlJc w:val="left"/>
    </w:lvl>
    <w:lvl w:ilvl="8" w:tplc="67CA1CC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ABC66958"/>
    <w:lvl w:ilvl="0" w:tplc="AB32185C">
      <w:start w:val="5"/>
      <w:numFmt w:val="decimal"/>
      <w:lvlText w:val="%1)"/>
      <w:lvlJc w:val="left"/>
    </w:lvl>
    <w:lvl w:ilvl="1" w:tplc="FBDA8CD0">
      <w:numFmt w:val="decimal"/>
      <w:lvlText w:val=""/>
      <w:lvlJc w:val="left"/>
    </w:lvl>
    <w:lvl w:ilvl="2" w:tplc="947CC86E">
      <w:numFmt w:val="decimal"/>
      <w:lvlText w:val=""/>
      <w:lvlJc w:val="left"/>
    </w:lvl>
    <w:lvl w:ilvl="3" w:tplc="9A5EA17C">
      <w:numFmt w:val="decimal"/>
      <w:lvlText w:val=""/>
      <w:lvlJc w:val="left"/>
    </w:lvl>
    <w:lvl w:ilvl="4" w:tplc="920684E6">
      <w:numFmt w:val="decimal"/>
      <w:lvlText w:val=""/>
      <w:lvlJc w:val="left"/>
    </w:lvl>
    <w:lvl w:ilvl="5" w:tplc="12A213C6">
      <w:numFmt w:val="decimal"/>
      <w:lvlText w:val=""/>
      <w:lvlJc w:val="left"/>
    </w:lvl>
    <w:lvl w:ilvl="6" w:tplc="EC0418E6">
      <w:numFmt w:val="decimal"/>
      <w:lvlText w:val=""/>
      <w:lvlJc w:val="left"/>
    </w:lvl>
    <w:lvl w:ilvl="7" w:tplc="ACB4196A">
      <w:numFmt w:val="decimal"/>
      <w:lvlText w:val=""/>
      <w:lvlJc w:val="left"/>
    </w:lvl>
    <w:lvl w:ilvl="8" w:tplc="759EA6C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4CA836CC"/>
    <w:lvl w:ilvl="0" w:tplc="A4A28CFE">
      <w:start w:val="1"/>
      <w:numFmt w:val="bullet"/>
      <w:lvlText w:val=""/>
      <w:lvlJc w:val="left"/>
    </w:lvl>
    <w:lvl w:ilvl="1" w:tplc="8B76D6BE">
      <w:numFmt w:val="decimal"/>
      <w:lvlText w:val=""/>
      <w:lvlJc w:val="left"/>
    </w:lvl>
    <w:lvl w:ilvl="2" w:tplc="ED1288D8">
      <w:numFmt w:val="decimal"/>
      <w:lvlText w:val=""/>
      <w:lvlJc w:val="left"/>
    </w:lvl>
    <w:lvl w:ilvl="3" w:tplc="31FE405C">
      <w:numFmt w:val="decimal"/>
      <w:lvlText w:val=""/>
      <w:lvlJc w:val="left"/>
    </w:lvl>
    <w:lvl w:ilvl="4" w:tplc="8BD85F82">
      <w:numFmt w:val="decimal"/>
      <w:lvlText w:val=""/>
      <w:lvlJc w:val="left"/>
    </w:lvl>
    <w:lvl w:ilvl="5" w:tplc="8D08F3EE">
      <w:numFmt w:val="decimal"/>
      <w:lvlText w:val=""/>
      <w:lvlJc w:val="left"/>
    </w:lvl>
    <w:lvl w:ilvl="6" w:tplc="79949A88">
      <w:numFmt w:val="decimal"/>
      <w:lvlText w:val=""/>
      <w:lvlJc w:val="left"/>
    </w:lvl>
    <w:lvl w:ilvl="7" w:tplc="BA62C628">
      <w:numFmt w:val="decimal"/>
      <w:lvlText w:val=""/>
      <w:lvlJc w:val="left"/>
    </w:lvl>
    <w:lvl w:ilvl="8" w:tplc="7A908AD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70437F2"/>
    <w:lvl w:ilvl="0" w:tplc="C03A1F3A">
      <w:start w:val="1"/>
      <w:numFmt w:val="bullet"/>
      <w:lvlText w:val=""/>
      <w:lvlJc w:val="left"/>
    </w:lvl>
    <w:lvl w:ilvl="1" w:tplc="47584AE4">
      <w:numFmt w:val="decimal"/>
      <w:lvlText w:val=""/>
      <w:lvlJc w:val="left"/>
    </w:lvl>
    <w:lvl w:ilvl="2" w:tplc="6C64A928">
      <w:numFmt w:val="decimal"/>
      <w:lvlText w:val=""/>
      <w:lvlJc w:val="left"/>
    </w:lvl>
    <w:lvl w:ilvl="3" w:tplc="114622DC">
      <w:numFmt w:val="decimal"/>
      <w:lvlText w:val=""/>
      <w:lvlJc w:val="left"/>
    </w:lvl>
    <w:lvl w:ilvl="4" w:tplc="DCAC35F2">
      <w:numFmt w:val="decimal"/>
      <w:lvlText w:val=""/>
      <w:lvlJc w:val="left"/>
    </w:lvl>
    <w:lvl w:ilvl="5" w:tplc="D4F8AEE2">
      <w:numFmt w:val="decimal"/>
      <w:lvlText w:val=""/>
      <w:lvlJc w:val="left"/>
    </w:lvl>
    <w:lvl w:ilvl="6" w:tplc="B79C85B8">
      <w:numFmt w:val="decimal"/>
      <w:lvlText w:val=""/>
      <w:lvlJc w:val="left"/>
    </w:lvl>
    <w:lvl w:ilvl="7" w:tplc="7368CACA">
      <w:numFmt w:val="decimal"/>
      <w:lvlText w:val=""/>
      <w:lvlJc w:val="left"/>
    </w:lvl>
    <w:lvl w:ilvl="8" w:tplc="626AEE1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FBC41F26"/>
    <w:lvl w:ilvl="0" w:tplc="6D0E21D8">
      <w:start w:val="1"/>
      <w:numFmt w:val="bullet"/>
      <w:lvlText w:val=""/>
      <w:lvlJc w:val="left"/>
    </w:lvl>
    <w:lvl w:ilvl="1" w:tplc="A99E89D0">
      <w:numFmt w:val="decimal"/>
      <w:lvlText w:val=""/>
      <w:lvlJc w:val="left"/>
    </w:lvl>
    <w:lvl w:ilvl="2" w:tplc="88DAB928">
      <w:numFmt w:val="decimal"/>
      <w:lvlText w:val=""/>
      <w:lvlJc w:val="left"/>
    </w:lvl>
    <w:lvl w:ilvl="3" w:tplc="CC62854C">
      <w:numFmt w:val="decimal"/>
      <w:lvlText w:val=""/>
      <w:lvlJc w:val="left"/>
    </w:lvl>
    <w:lvl w:ilvl="4" w:tplc="501CA1D4">
      <w:numFmt w:val="decimal"/>
      <w:lvlText w:val=""/>
      <w:lvlJc w:val="left"/>
    </w:lvl>
    <w:lvl w:ilvl="5" w:tplc="C3AAD136">
      <w:numFmt w:val="decimal"/>
      <w:lvlText w:val=""/>
      <w:lvlJc w:val="left"/>
    </w:lvl>
    <w:lvl w:ilvl="6" w:tplc="9FA2ACE8">
      <w:numFmt w:val="decimal"/>
      <w:lvlText w:val=""/>
      <w:lvlJc w:val="left"/>
    </w:lvl>
    <w:lvl w:ilvl="7" w:tplc="C1963280">
      <w:numFmt w:val="decimal"/>
      <w:lvlText w:val=""/>
      <w:lvlJc w:val="left"/>
    </w:lvl>
    <w:lvl w:ilvl="8" w:tplc="E7BCC28E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4BD452A8"/>
    <w:lvl w:ilvl="0" w:tplc="5A7EE5F6">
      <w:start w:val="1"/>
      <w:numFmt w:val="bullet"/>
      <w:lvlText w:val=""/>
      <w:lvlJc w:val="left"/>
    </w:lvl>
    <w:lvl w:ilvl="1" w:tplc="9906E1CE">
      <w:numFmt w:val="decimal"/>
      <w:lvlText w:val=""/>
      <w:lvlJc w:val="left"/>
    </w:lvl>
    <w:lvl w:ilvl="2" w:tplc="2458CE9E">
      <w:numFmt w:val="decimal"/>
      <w:lvlText w:val=""/>
      <w:lvlJc w:val="left"/>
    </w:lvl>
    <w:lvl w:ilvl="3" w:tplc="09204E6C">
      <w:numFmt w:val="decimal"/>
      <w:lvlText w:val=""/>
      <w:lvlJc w:val="left"/>
    </w:lvl>
    <w:lvl w:ilvl="4" w:tplc="F29A81DA">
      <w:numFmt w:val="decimal"/>
      <w:lvlText w:val=""/>
      <w:lvlJc w:val="left"/>
    </w:lvl>
    <w:lvl w:ilvl="5" w:tplc="E83CC740">
      <w:numFmt w:val="decimal"/>
      <w:lvlText w:val=""/>
      <w:lvlJc w:val="left"/>
    </w:lvl>
    <w:lvl w:ilvl="6" w:tplc="A0821A42">
      <w:numFmt w:val="decimal"/>
      <w:lvlText w:val=""/>
      <w:lvlJc w:val="left"/>
    </w:lvl>
    <w:lvl w:ilvl="7" w:tplc="CB6EC902">
      <w:numFmt w:val="decimal"/>
      <w:lvlText w:val=""/>
      <w:lvlJc w:val="left"/>
    </w:lvl>
    <w:lvl w:ilvl="8" w:tplc="C44E9508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03B0E9C2"/>
    <w:lvl w:ilvl="0" w:tplc="7084D302">
      <w:start w:val="1"/>
      <w:numFmt w:val="decimal"/>
      <w:lvlText w:val="%1)"/>
      <w:lvlJc w:val="left"/>
    </w:lvl>
    <w:lvl w:ilvl="1" w:tplc="7B8AF840">
      <w:numFmt w:val="decimal"/>
      <w:lvlText w:val=""/>
      <w:lvlJc w:val="left"/>
    </w:lvl>
    <w:lvl w:ilvl="2" w:tplc="479457D0">
      <w:numFmt w:val="decimal"/>
      <w:lvlText w:val=""/>
      <w:lvlJc w:val="left"/>
    </w:lvl>
    <w:lvl w:ilvl="3" w:tplc="2CD08ACA">
      <w:numFmt w:val="decimal"/>
      <w:lvlText w:val=""/>
      <w:lvlJc w:val="left"/>
    </w:lvl>
    <w:lvl w:ilvl="4" w:tplc="E390AFAE">
      <w:numFmt w:val="decimal"/>
      <w:lvlText w:val=""/>
      <w:lvlJc w:val="left"/>
    </w:lvl>
    <w:lvl w:ilvl="5" w:tplc="424A9CFE">
      <w:numFmt w:val="decimal"/>
      <w:lvlText w:val=""/>
      <w:lvlJc w:val="left"/>
    </w:lvl>
    <w:lvl w:ilvl="6" w:tplc="53205524">
      <w:numFmt w:val="decimal"/>
      <w:lvlText w:val=""/>
      <w:lvlJc w:val="left"/>
    </w:lvl>
    <w:lvl w:ilvl="7" w:tplc="AD1822E0">
      <w:numFmt w:val="decimal"/>
      <w:lvlText w:val=""/>
      <w:lvlJc w:val="left"/>
    </w:lvl>
    <w:lvl w:ilvl="8" w:tplc="6598FF1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E3C69D90"/>
    <w:lvl w:ilvl="0" w:tplc="0706E270">
      <w:start w:val="1"/>
      <w:numFmt w:val="bullet"/>
      <w:lvlText w:val=""/>
      <w:lvlJc w:val="left"/>
    </w:lvl>
    <w:lvl w:ilvl="1" w:tplc="9410D14E">
      <w:numFmt w:val="decimal"/>
      <w:lvlText w:val=""/>
      <w:lvlJc w:val="left"/>
    </w:lvl>
    <w:lvl w:ilvl="2" w:tplc="4CD0605A">
      <w:numFmt w:val="decimal"/>
      <w:lvlText w:val=""/>
      <w:lvlJc w:val="left"/>
    </w:lvl>
    <w:lvl w:ilvl="3" w:tplc="B5AAD504">
      <w:numFmt w:val="decimal"/>
      <w:lvlText w:val=""/>
      <w:lvlJc w:val="left"/>
    </w:lvl>
    <w:lvl w:ilvl="4" w:tplc="864A683E">
      <w:numFmt w:val="decimal"/>
      <w:lvlText w:val=""/>
      <w:lvlJc w:val="left"/>
    </w:lvl>
    <w:lvl w:ilvl="5" w:tplc="7EE47B20">
      <w:numFmt w:val="decimal"/>
      <w:lvlText w:val=""/>
      <w:lvlJc w:val="left"/>
    </w:lvl>
    <w:lvl w:ilvl="6" w:tplc="16C8677C">
      <w:numFmt w:val="decimal"/>
      <w:lvlText w:val=""/>
      <w:lvlJc w:val="left"/>
    </w:lvl>
    <w:lvl w:ilvl="7" w:tplc="6EE85284">
      <w:numFmt w:val="decimal"/>
      <w:lvlText w:val=""/>
      <w:lvlJc w:val="left"/>
    </w:lvl>
    <w:lvl w:ilvl="8" w:tplc="0EF6661E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8A6DC68"/>
    <w:lvl w:ilvl="0" w:tplc="0812E998">
      <w:start w:val="170"/>
      <w:numFmt w:val="decimal"/>
      <w:lvlText w:val="%1"/>
      <w:lvlJc w:val="left"/>
    </w:lvl>
    <w:lvl w:ilvl="1" w:tplc="1A14FAF6">
      <w:numFmt w:val="decimal"/>
      <w:lvlText w:val=""/>
      <w:lvlJc w:val="left"/>
    </w:lvl>
    <w:lvl w:ilvl="2" w:tplc="5E58EB7C">
      <w:numFmt w:val="decimal"/>
      <w:lvlText w:val=""/>
      <w:lvlJc w:val="left"/>
    </w:lvl>
    <w:lvl w:ilvl="3" w:tplc="76484378">
      <w:numFmt w:val="decimal"/>
      <w:lvlText w:val=""/>
      <w:lvlJc w:val="left"/>
    </w:lvl>
    <w:lvl w:ilvl="4" w:tplc="DFF073DE">
      <w:numFmt w:val="decimal"/>
      <w:lvlText w:val=""/>
      <w:lvlJc w:val="left"/>
    </w:lvl>
    <w:lvl w:ilvl="5" w:tplc="909AF862">
      <w:numFmt w:val="decimal"/>
      <w:lvlText w:val=""/>
      <w:lvlJc w:val="left"/>
    </w:lvl>
    <w:lvl w:ilvl="6" w:tplc="857C4592">
      <w:numFmt w:val="decimal"/>
      <w:lvlText w:val=""/>
      <w:lvlJc w:val="left"/>
    </w:lvl>
    <w:lvl w:ilvl="7" w:tplc="4580AD3C">
      <w:numFmt w:val="decimal"/>
      <w:lvlText w:val=""/>
      <w:lvlJc w:val="left"/>
    </w:lvl>
    <w:lvl w:ilvl="8" w:tplc="424A61C4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E84407DE"/>
    <w:lvl w:ilvl="0" w:tplc="2CFE7C8E">
      <w:start w:val="1"/>
      <w:numFmt w:val="bullet"/>
      <w:lvlText w:val=""/>
      <w:lvlJc w:val="left"/>
    </w:lvl>
    <w:lvl w:ilvl="1" w:tplc="E056DD2E">
      <w:numFmt w:val="decimal"/>
      <w:lvlText w:val=""/>
      <w:lvlJc w:val="left"/>
    </w:lvl>
    <w:lvl w:ilvl="2" w:tplc="DEC6E634">
      <w:numFmt w:val="decimal"/>
      <w:lvlText w:val=""/>
      <w:lvlJc w:val="left"/>
    </w:lvl>
    <w:lvl w:ilvl="3" w:tplc="DFE02266">
      <w:numFmt w:val="decimal"/>
      <w:lvlText w:val=""/>
      <w:lvlJc w:val="left"/>
    </w:lvl>
    <w:lvl w:ilvl="4" w:tplc="F84869B4">
      <w:numFmt w:val="decimal"/>
      <w:lvlText w:val=""/>
      <w:lvlJc w:val="left"/>
    </w:lvl>
    <w:lvl w:ilvl="5" w:tplc="745A2516">
      <w:numFmt w:val="decimal"/>
      <w:lvlText w:val=""/>
      <w:lvlJc w:val="left"/>
    </w:lvl>
    <w:lvl w:ilvl="6" w:tplc="2C144512">
      <w:numFmt w:val="decimal"/>
      <w:lvlText w:val=""/>
      <w:lvlJc w:val="left"/>
    </w:lvl>
    <w:lvl w:ilvl="7" w:tplc="471A22C6">
      <w:numFmt w:val="decimal"/>
      <w:lvlText w:val=""/>
      <w:lvlJc w:val="left"/>
    </w:lvl>
    <w:lvl w:ilvl="8" w:tplc="89DAE2D8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B412911C"/>
    <w:lvl w:ilvl="0" w:tplc="60088700">
      <w:start w:val="1"/>
      <w:numFmt w:val="decimal"/>
      <w:lvlText w:val="%1)"/>
      <w:lvlJc w:val="left"/>
    </w:lvl>
    <w:lvl w:ilvl="1" w:tplc="A4606EB4">
      <w:numFmt w:val="decimal"/>
      <w:lvlText w:val=""/>
      <w:lvlJc w:val="left"/>
    </w:lvl>
    <w:lvl w:ilvl="2" w:tplc="61DA4150">
      <w:numFmt w:val="decimal"/>
      <w:lvlText w:val=""/>
      <w:lvlJc w:val="left"/>
    </w:lvl>
    <w:lvl w:ilvl="3" w:tplc="EFA2D5BA">
      <w:numFmt w:val="decimal"/>
      <w:lvlText w:val=""/>
      <w:lvlJc w:val="left"/>
    </w:lvl>
    <w:lvl w:ilvl="4" w:tplc="F6BC0E3A">
      <w:numFmt w:val="decimal"/>
      <w:lvlText w:val=""/>
      <w:lvlJc w:val="left"/>
    </w:lvl>
    <w:lvl w:ilvl="5" w:tplc="17CE7B56">
      <w:numFmt w:val="decimal"/>
      <w:lvlText w:val=""/>
      <w:lvlJc w:val="left"/>
    </w:lvl>
    <w:lvl w:ilvl="6" w:tplc="36B05C94">
      <w:numFmt w:val="decimal"/>
      <w:lvlText w:val=""/>
      <w:lvlJc w:val="left"/>
    </w:lvl>
    <w:lvl w:ilvl="7" w:tplc="F5AEDFB6">
      <w:numFmt w:val="decimal"/>
      <w:lvlText w:val=""/>
      <w:lvlJc w:val="left"/>
    </w:lvl>
    <w:lvl w:ilvl="8" w:tplc="C6ECC82E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D0FCEF1C"/>
    <w:lvl w:ilvl="0" w:tplc="A7AAAB48">
      <w:start w:val="1"/>
      <w:numFmt w:val="bullet"/>
      <w:lvlText w:val=""/>
      <w:lvlJc w:val="left"/>
    </w:lvl>
    <w:lvl w:ilvl="1" w:tplc="60144F96">
      <w:numFmt w:val="decimal"/>
      <w:lvlText w:val=""/>
      <w:lvlJc w:val="left"/>
    </w:lvl>
    <w:lvl w:ilvl="2" w:tplc="7E1093CC">
      <w:numFmt w:val="decimal"/>
      <w:lvlText w:val=""/>
      <w:lvlJc w:val="left"/>
    </w:lvl>
    <w:lvl w:ilvl="3" w:tplc="8AC62FFC">
      <w:numFmt w:val="decimal"/>
      <w:lvlText w:val=""/>
      <w:lvlJc w:val="left"/>
    </w:lvl>
    <w:lvl w:ilvl="4" w:tplc="5FCEC18E">
      <w:numFmt w:val="decimal"/>
      <w:lvlText w:val=""/>
      <w:lvlJc w:val="left"/>
    </w:lvl>
    <w:lvl w:ilvl="5" w:tplc="EBCEE02C">
      <w:numFmt w:val="decimal"/>
      <w:lvlText w:val=""/>
      <w:lvlJc w:val="left"/>
    </w:lvl>
    <w:lvl w:ilvl="6" w:tplc="B7AE2A40">
      <w:numFmt w:val="decimal"/>
      <w:lvlText w:val=""/>
      <w:lvlJc w:val="left"/>
    </w:lvl>
    <w:lvl w:ilvl="7" w:tplc="29786284">
      <w:numFmt w:val="decimal"/>
      <w:lvlText w:val=""/>
      <w:lvlJc w:val="left"/>
    </w:lvl>
    <w:lvl w:ilvl="8" w:tplc="FA3C5BC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00"/>
    <w:rsid w:val="00123E3A"/>
    <w:rsid w:val="001A4009"/>
    <w:rsid w:val="001B21E4"/>
    <w:rsid w:val="007A6477"/>
    <w:rsid w:val="008B45C0"/>
    <w:rsid w:val="00B162D6"/>
    <w:rsid w:val="00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27358-FF52-4B47-A6D0-736C1E64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12602</Words>
  <Characters>71837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evg13</cp:lastModifiedBy>
  <cp:revision>9</cp:revision>
  <dcterms:created xsi:type="dcterms:W3CDTF">2018-07-30T14:38:00Z</dcterms:created>
  <dcterms:modified xsi:type="dcterms:W3CDTF">2019-12-29T11:32:00Z</dcterms:modified>
</cp:coreProperties>
</file>